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64AC3" w14:textId="77777777" w:rsidR="00DD079F" w:rsidRDefault="00DD079F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>ssociated with them</w:t>
      </w:r>
    </w:p>
    <w:p w14:paraId="5AFF0E74" w14:textId="77777777" w:rsidR="00DD079F" w:rsidRDefault="00DD079F" w:rsidP="00307D0A">
      <w:pPr>
        <w:spacing w:after="0"/>
        <w:rPr>
          <w:sz w:val="20"/>
          <w:szCs w:val="20"/>
        </w:rPr>
      </w:pPr>
    </w:p>
    <w:p w14:paraId="05DA5C79" w14:textId="77777777" w:rsidR="00DD079F" w:rsidRDefault="00DD079F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251A49C0" w14:textId="77777777" w:rsidR="00DD079F" w:rsidRPr="00950D9B" w:rsidRDefault="00DD079F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43"/>
        <w:gridCol w:w="7000"/>
      </w:tblGrid>
      <w:tr w:rsidR="00995DDB" w:rsidRPr="00995DDB" w14:paraId="2834C547" w14:textId="77777777" w:rsidTr="00995DDB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7C8C22A3" w14:textId="77777777" w:rsidR="00DD079F" w:rsidRPr="00995DDB" w:rsidRDefault="00DD079F">
            <w:r w:rsidRPr="00995DDB">
              <w:t>1</w:t>
            </w:r>
          </w:p>
        </w:tc>
        <w:tc>
          <w:tcPr>
            <w:tcW w:w="8843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2719C9E4" w14:textId="77777777" w:rsidR="00DD079F" w:rsidRPr="00995DDB" w:rsidRDefault="00DD079F">
            <w:r w:rsidRPr="00995DDB">
              <w:t>Details of the person discharging managerial responsibilities/person closely associated</w:t>
            </w:r>
          </w:p>
          <w:p w14:paraId="23630147" w14:textId="77777777" w:rsidR="00DD079F" w:rsidRPr="00995DDB" w:rsidRDefault="00DD079F"/>
        </w:tc>
      </w:tr>
      <w:tr w:rsidR="00995DDB" w:rsidRPr="00995DDB" w14:paraId="091FB885" w14:textId="77777777" w:rsidTr="00995DDB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B810F63" w14:textId="77777777" w:rsidR="00DD079F" w:rsidRPr="00995DDB" w:rsidRDefault="00DD079F">
            <w:r w:rsidRPr="00995DDB">
              <w:t>a)</w:t>
            </w:r>
          </w:p>
        </w:tc>
        <w:tc>
          <w:tcPr>
            <w:tcW w:w="1843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137ED3A" w14:textId="77777777" w:rsidR="00DD079F" w:rsidRPr="00995DDB" w:rsidRDefault="00DD079F" w:rsidP="00120C18">
            <w:r w:rsidRPr="00995DDB"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994C6FB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BA236DE" w14:textId="77777777" w:rsidR="00DD079F" w:rsidRPr="00995DDB" w:rsidRDefault="00DD079F" w:rsidP="00210F6D">
            <w:pPr>
              <w:jc w:val="both"/>
              <w:rPr>
                <w:i/>
                <w:sz w:val="20"/>
                <w:szCs w:val="20"/>
              </w:rPr>
            </w:pPr>
            <w:r w:rsidRPr="00995DDB">
              <w:rPr>
                <w:i/>
                <w:noProof/>
                <w:sz w:val="20"/>
                <w:szCs w:val="20"/>
              </w:rPr>
              <w:t>John Murphy</w:t>
            </w:r>
          </w:p>
        </w:tc>
      </w:tr>
      <w:tr w:rsidR="00995DDB" w:rsidRPr="00995DDB" w14:paraId="66B73857" w14:textId="77777777" w:rsidTr="00995DDB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0F67FF0" w14:textId="77777777" w:rsidR="00DD079F" w:rsidRPr="00995DDB" w:rsidRDefault="00DD079F"/>
        </w:tc>
        <w:tc>
          <w:tcPr>
            <w:tcW w:w="1843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B96E7D1" w14:textId="77777777" w:rsidR="00DD079F" w:rsidRPr="00995DDB" w:rsidRDefault="00DD079F"/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747F74B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EE6E530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AF366AF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95DDB" w:rsidRPr="00995DDB" w14:paraId="6C15FB6D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DF949AF" w14:textId="77777777" w:rsidR="00DD079F" w:rsidRPr="00995DDB" w:rsidRDefault="00DD079F">
            <w:r w:rsidRPr="00995DDB">
              <w:t>2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F8C7D83" w14:textId="77777777" w:rsidR="00DD079F" w:rsidRPr="00995DDB" w:rsidRDefault="00DD079F">
            <w:r w:rsidRPr="00995DDB">
              <w:t>Reason for the notification</w:t>
            </w:r>
          </w:p>
          <w:p w14:paraId="4BB7FA9B" w14:textId="77777777" w:rsidR="00DD079F" w:rsidRPr="00995DDB" w:rsidRDefault="00DD079F"/>
        </w:tc>
      </w:tr>
      <w:tr w:rsidR="00995DDB" w:rsidRPr="00995DDB" w14:paraId="6E84C804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25B6CC0" w14:textId="77777777" w:rsidR="00DD079F" w:rsidRPr="00995DDB" w:rsidRDefault="00DD079F">
            <w:r w:rsidRPr="00995DDB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867C7CF" w14:textId="77777777" w:rsidR="00DD079F" w:rsidRPr="00995DDB" w:rsidRDefault="00DD079F">
            <w:r w:rsidRPr="00995DDB">
              <w:t>Position/status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06923AC" w14:textId="77777777" w:rsidR="00DD079F" w:rsidRPr="00995DDB" w:rsidRDefault="00DD079F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C8A3E4C" w14:textId="77777777" w:rsidR="00DD079F" w:rsidRPr="00995DDB" w:rsidRDefault="00DD079F" w:rsidP="00CB6472">
            <w:pPr>
              <w:jc w:val="both"/>
              <w:rPr>
                <w:i/>
                <w:sz w:val="20"/>
                <w:szCs w:val="20"/>
              </w:rPr>
            </w:pPr>
            <w:r w:rsidRPr="00995DDB">
              <w:rPr>
                <w:i/>
                <w:noProof/>
                <w:sz w:val="20"/>
                <w:szCs w:val="20"/>
              </w:rPr>
              <w:t>Non Executive Director and Person Discharging Managerial Responsibility</w:t>
            </w:r>
          </w:p>
        </w:tc>
      </w:tr>
      <w:tr w:rsidR="00995DDB" w:rsidRPr="00995DDB" w14:paraId="6FFE63CA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6FA3C8F" w14:textId="77777777" w:rsidR="00DD079F" w:rsidRPr="00995DDB" w:rsidRDefault="00DD079F">
            <w:r w:rsidRPr="00995DDB"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8F22492" w14:textId="77777777" w:rsidR="00DD079F" w:rsidRPr="00995DDB" w:rsidRDefault="00DD079F">
            <w:r w:rsidRPr="00995DDB">
              <w:t>Initial Notification Amendment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C71E128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37D7BFEE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AEAE5CD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  <w:r w:rsidRPr="00995DDB">
              <w:rPr>
                <w:i/>
                <w:sz w:val="20"/>
                <w:szCs w:val="20"/>
              </w:rPr>
              <w:t>Initial Notification</w:t>
            </w:r>
          </w:p>
          <w:p w14:paraId="507EC93B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AFABBAB" w14:textId="77777777" w:rsidR="00DD079F" w:rsidRPr="00995DDB" w:rsidRDefault="00DD079F">
            <w:pPr>
              <w:rPr>
                <w:i/>
                <w:sz w:val="20"/>
                <w:szCs w:val="20"/>
              </w:rPr>
            </w:pPr>
            <w:r w:rsidRPr="00995DDB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995DDB" w:rsidRPr="00995DDB" w14:paraId="6F58BA48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D471FF7" w14:textId="77777777" w:rsidR="00DD079F" w:rsidRPr="00995DDB" w:rsidRDefault="00DD079F">
            <w:r w:rsidRPr="00995DDB">
              <w:t>3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CA209A3" w14:textId="77777777" w:rsidR="00DD079F" w:rsidRPr="00995DDB" w:rsidRDefault="00DD079F">
            <w:r w:rsidRPr="00995DDB">
              <w:t>Details of the issuer, emission allowance market participant, auction platform, auctioneer or auction monitor</w:t>
            </w:r>
          </w:p>
        </w:tc>
      </w:tr>
      <w:tr w:rsidR="00995DDB" w:rsidRPr="00995DDB" w14:paraId="142E0C49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9EF56F7" w14:textId="77777777" w:rsidR="00DD079F" w:rsidRPr="00995DDB" w:rsidRDefault="00DD079F">
            <w:r w:rsidRPr="00995DDB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DE8107B" w14:textId="77777777" w:rsidR="00DD079F" w:rsidRPr="00995DDB" w:rsidRDefault="00DD079F">
            <w:r w:rsidRPr="00995DDB"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ACD14DA" w14:textId="77777777" w:rsidR="00DD079F" w:rsidRPr="00995DDB" w:rsidRDefault="00DD079F">
            <w:pPr>
              <w:rPr>
                <w:i/>
                <w:sz w:val="20"/>
                <w:szCs w:val="20"/>
              </w:rPr>
            </w:pPr>
          </w:p>
          <w:p w14:paraId="68A5C4B0" w14:textId="77777777" w:rsidR="00DD079F" w:rsidRPr="00995DDB" w:rsidRDefault="00DD079F">
            <w:pPr>
              <w:rPr>
                <w:i/>
                <w:sz w:val="20"/>
                <w:szCs w:val="20"/>
              </w:rPr>
            </w:pPr>
            <w:r w:rsidRPr="00995DDB">
              <w:rPr>
                <w:i/>
                <w:sz w:val="20"/>
                <w:szCs w:val="20"/>
              </w:rPr>
              <w:t>Glanbia plc</w:t>
            </w:r>
          </w:p>
          <w:p w14:paraId="3A777771" w14:textId="77777777" w:rsidR="00DD079F" w:rsidRPr="00995DDB" w:rsidRDefault="00DD079F">
            <w:pPr>
              <w:rPr>
                <w:i/>
                <w:sz w:val="20"/>
                <w:szCs w:val="20"/>
              </w:rPr>
            </w:pPr>
          </w:p>
        </w:tc>
      </w:tr>
      <w:tr w:rsidR="00995DDB" w:rsidRPr="00995DDB" w14:paraId="1602BAD0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59A0504" w14:textId="77777777" w:rsidR="00DD079F" w:rsidRPr="00995DDB" w:rsidRDefault="00DD079F">
            <w:r w:rsidRPr="00995DDB"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0BF42A5" w14:textId="77777777" w:rsidR="00DD079F" w:rsidRPr="00995DDB" w:rsidRDefault="00DD079F">
            <w:r w:rsidRPr="00995DDB">
              <w:t>LEI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46C85C4" w14:textId="77777777" w:rsidR="00DD079F" w:rsidRPr="00995DDB" w:rsidRDefault="00DD079F" w:rsidP="00FB3294"/>
          <w:p w14:paraId="5254712A" w14:textId="77777777" w:rsidR="00DD079F" w:rsidRPr="00995DDB" w:rsidRDefault="00DD079F" w:rsidP="00FB3294">
            <w:pPr>
              <w:rPr>
                <w:i/>
                <w:sz w:val="20"/>
                <w:szCs w:val="20"/>
              </w:rPr>
            </w:pPr>
            <w:r w:rsidRPr="00995DDB">
              <w:rPr>
                <w:i/>
                <w:sz w:val="20"/>
                <w:szCs w:val="20"/>
              </w:rPr>
              <w:t>635400SRMCBHVMSKJS84</w:t>
            </w:r>
          </w:p>
          <w:p w14:paraId="0C86449C" w14:textId="77777777" w:rsidR="00DD079F" w:rsidRPr="00995DDB" w:rsidRDefault="00DD079F" w:rsidP="00FB3294">
            <w:pPr>
              <w:rPr>
                <w:i/>
                <w:sz w:val="20"/>
                <w:szCs w:val="20"/>
              </w:rPr>
            </w:pPr>
          </w:p>
        </w:tc>
      </w:tr>
      <w:tr w:rsidR="00995DDB" w:rsidRPr="00995DDB" w14:paraId="64DB1040" w14:textId="77777777" w:rsidTr="00995DDB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1C58280" w14:textId="77777777" w:rsidR="00DD079F" w:rsidRPr="00995DDB" w:rsidRDefault="00DD079F">
            <w:r w:rsidRPr="00995DDB">
              <w:t>4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12C202D" w14:textId="77777777" w:rsidR="00DD079F" w:rsidRPr="00995DDB" w:rsidRDefault="00DD079F">
            <w:r w:rsidRPr="00995DDB">
              <w:t>Details of the transaction(s): section to be repeated for (</w:t>
            </w:r>
            <w:proofErr w:type="spellStart"/>
            <w:r w:rsidRPr="00995DDB">
              <w:t>i</w:t>
            </w:r>
            <w:proofErr w:type="spellEnd"/>
            <w:r w:rsidRPr="00995DDB">
              <w:t>) each type of instrument; (ii) each type of transaction; (iii) each date; and (iv) each place where transactions have been conducted</w:t>
            </w:r>
          </w:p>
        </w:tc>
      </w:tr>
      <w:tr w:rsidR="00995DDB" w:rsidRPr="00995DDB" w14:paraId="1A7F3042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30B570B" w14:textId="77777777" w:rsidR="00DD079F" w:rsidRPr="00995DDB" w:rsidRDefault="00DD079F">
            <w:r w:rsidRPr="00995DDB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5171B23" w14:textId="77777777" w:rsidR="00DD079F" w:rsidRPr="00995DDB" w:rsidRDefault="00DD079F" w:rsidP="00E35BAE">
            <w:r w:rsidRPr="00995DDB">
              <w:t xml:space="preserve">Description of the financial  instrument, </w:t>
            </w:r>
          </w:p>
          <w:p w14:paraId="0278D4E7" w14:textId="77777777" w:rsidR="00DD079F" w:rsidRPr="00995DDB" w:rsidRDefault="00DD079F" w:rsidP="00E35BAE">
            <w:r w:rsidRPr="00995DDB">
              <w:t>type  of</w:t>
            </w:r>
          </w:p>
          <w:p w14:paraId="708C4475" w14:textId="77777777" w:rsidR="00DD079F" w:rsidRPr="00995DDB" w:rsidRDefault="00DD079F" w:rsidP="00E35BAE">
            <w:r w:rsidRPr="00995DDB">
              <w:t>instrument</w:t>
            </w:r>
          </w:p>
          <w:p w14:paraId="502B3298" w14:textId="77777777" w:rsidR="00DD079F" w:rsidRPr="00995DDB" w:rsidRDefault="00DD079F" w:rsidP="00E35BAE">
            <w:r w:rsidRPr="00995DDB">
              <w:t>Identification code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440C5F7" w14:textId="77777777" w:rsidR="00DD079F" w:rsidRPr="00995DDB" w:rsidRDefault="00DD079F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63F758EA" w14:textId="77777777" w:rsidR="00DD079F" w:rsidRPr="00995DDB" w:rsidRDefault="00DD079F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31AEE17" w14:textId="77777777" w:rsidR="00DD079F" w:rsidRPr="00995DDB" w:rsidRDefault="00DD079F" w:rsidP="00900CD5">
            <w:pPr>
              <w:jc w:val="both"/>
              <w:rPr>
                <w:i/>
                <w:sz w:val="20"/>
                <w:szCs w:val="20"/>
              </w:rPr>
            </w:pPr>
            <w:r w:rsidRPr="00995DDB">
              <w:rPr>
                <w:i/>
                <w:sz w:val="20"/>
                <w:szCs w:val="20"/>
              </w:rPr>
              <w:t xml:space="preserve">Ordinary  Shares of €0.06 each </w:t>
            </w:r>
          </w:p>
          <w:p w14:paraId="5B2C9D1B" w14:textId="77777777" w:rsidR="00DD079F" w:rsidRPr="00995DDB" w:rsidRDefault="00DD079F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5993E9DA" w14:textId="77777777" w:rsidR="00DD079F" w:rsidRPr="00995DDB" w:rsidRDefault="00DD079F" w:rsidP="00900CD5">
            <w:pPr>
              <w:jc w:val="both"/>
              <w:rPr>
                <w:i/>
                <w:sz w:val="20"/>
                <w:szCs w:val="20"/>
              </w:rPr>
            </w:pPr>
            <w:r w:rsidRPr="00995DDB">
              <w:rPr>
                <w:i/>
                <w:sz w:val="20"/>
                <w:szCs w:val="20"/>
              </w:rPr>
              <w:t>ISIN: IE0000669501</w:t>
            </w:r>
          </w:p>
        </w:tc>
      </w:tr>
      <w:tr w:rsidR="00995DDB" w:rsidRPr="00995DDB" w14:paraId="2FD512AC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C6B0236" w14:textId="77777777" w:rsidR="00DD079F" w:rsidRPr="00995DDB" w:rsidRDefault="00DD079F">
            <w:r w:rsidRPr="00995DDB"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04087DD" w14:textId="77777777" w:rsidR="00DD079F" w:rsidRPr="00995DDB" w:rsidRDefault="00DD079F">
            <w:r w:rsidRPr="00995DDB">
              <w:t xml:space="preserve">Nature of the transaction   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6A9169B" w14:textId="61499CAB" w:rsidR="00DD079F" w:rsidRPr="00995DDB" w:rsidRDefault="00DD079F" w:rsidP="00A557E9">
            <w:pPr>
              <w:jc w:val="both"/>
              <w:rPr>
                <w:rFonts w:ascii="Times New Roman" w:eastAsia="Calibri" w:hAnsi="Times New Roman"/>
                <w:b/>
              </w:rPr>
            </w:pPr>
            <w:r w:rsidRPr="00995DDB">
              <w:rPr>
                <w:i/>
                <w:sz w:val="20"/>
                <w:szCs w:val="20"/>
              </w:rPr>
              <w:t xml:space="preserve">Spin-out of </w:t>
            </w:r>
            <w:r w:rsidR="00C242EA" w:rsidRPr="00995DDB">
              <w:rPr>
                <w:i/>
                <w:noProof/>
                <w:sz w:val="20"/>
                <w:szCs w:val="20"/>
              </w:rPr>
              <w:t xml:space="preserve">5,781 </w:t>
            </w:r>
            <w:r w:rsidR="00EB0CC9" w:rsidRPr="00995DDB">
              <w:rPr>
                <w:i/>
                <w:sz w:val="20"/>
                <w:szCs w:val="20"/>
              </w:rPr>
              <w:t xml:space="preserve">ordinary shares of €0.06 each </w:t>
            </w:r>
            <w:r w:rsidRPr="00995DDB">
              <w:rPr>
                <w:i/>
                <w:sz w:val="20"/>
                <w:szCs w:val="20"/>
              </w:rPr>
              <w:t xml:space="preserve">in Glanbia plc to </w:t>
            </w:r>
            <w:r w:rsidRPr="00995DDB">
              <w:rPr>
                <w:i/>
                <w:noProof/>
                <w:sz w:val="20"/>
                <w:szCs w:val="20"/>
              </w:rPr>
              <w:t>John Murphy</w:t>
            </w:r>
            <w:r w:rsidRPr="00995DDB">
              <w:rPr>
                <w:i/>
                <w:sz w:val="20"/>
                <w:szCs w:val="20"/>
              </w:rPr>
              <w:t xml:space="preserve"> from </w:t>
            </w:r>
            <w:r w:rsidR="00E052AE" w:rsidRPr="00995DDB">
              <w:rPr>
                <w:i/>
                <w:sz w:val="20"/>
                <w:szCs w:val="20"/>
              </w:rPr>
              <w:t xml:space="preserve">Tirlán </w:t>
            </w:r>
            <w:r w:rsidRPr="00995DDB">
              <w:rPr>
                <w:i/>
                <w:sz w:val="20"/>
                <w:szCs w:val="20"/>
              </w:rPr>
              <w:t xml:space="preserve">Co-operative Society Limited in consideration for the cancellation of </w:t>
            </w:r>
            <w:r w:rsidR="00C242EA" w:rsidRPr="00995DDB">
              <w:rPr>
                <w:i/>
                <w:noProof/>
                <w:sz w:val="20"/>
                <w:szCs w:val="20"/>
              </w:rPr>
              <w:t xml:space="preserve">1,380 </w:t>
            </w:r>
            <w:r w:rsidRPr="00995DDB">
              <w:rPr>
                <w:i/>
                <w:sz w:val="20"/>
                <w:szCs w:val="20"/>
              </w:rPr>
              <w:t xml:space="preserve">“A” shares in </w:t>
            </w:r>
            <w:r w:rsidR="00E052AE" w:rsidRPr="00995DDB">
              <w:rPr>
                <w:i/>
                <w:sz w:val="20"/>
                <w:szCs w:val="20"/>
              </w:rPr>
              <w:t xml:space="preserve">Tirlán </w:t>
            </w:r>
            <w:r w:rsidRPr="00995DDB">
              <w:rPr>
                <w:i/>
                <w:sz w:val="20"/>
                <w:szCs w:val="20"/>
              </w:rPr>
              <w:t xml:space="preserve">Co-operative Society Limited. </w:t>
            </w:r>
          </w:p>
        </w:tc>
      </w:tr>
      <w:tr w:rsidR="00995DDB" w:rsidRPr="00995DDB" w14:paraId="1ED2C508" w14:textId="77777777" w:rsidTr="00995DDB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C3A2C93" w14:textId="77777777" w:rsidR="00DD079F" w:rsidRPr="00995DDB" w:rsidRDefault="00DD079F">
            <w:r w:rsidRPr="00995DDB">
              <w:lastRenderedPageBreak/>
              <w:t>c)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ECCBFF1" w14:textId="77777777" w:rsidR="00DD079F" w:rsidRPr="00995DDB" w:rsidRDefault="00DD079F">
            <w:r w:rsidRPr="00995DDB">
              <w:t>Price(s) and volume(s)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FEC77C4" w14:textId="77777777" w:rsidR="00DD079F" w:rsidRPr="00995DDB" w:rsidRDefault="00DD079F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83"/>
              <w:gridCol w:w="1760"/>
              <w:gridCol w:w="1853"/>
              <w:gridCol w:w="1678"/>
            </w:tblGrid>
            <w:tr w:rsidR="00995DDB" w:rsidRPr="00995DDB" w14:paraId="41493235" w14:textId="77777777" w:rsidTr="004D3F93">
              <w:tc>
                <w:tcPr>
                  <w:tcW w:w="1483" w:type="dxa"/>
                </w:tcPr>
                <w:p w14:paraId="7DBB4D60" w14:textId="77777777" w:rsidR="00DD079F" w:rsidRPr="00995DDB" w:rsidRDefault="00DD079F" w:rsidP="005A42FD">
                  <w:r w:rsidRPr="00995DDB">
                    <w:t>Transaction No.</w:t>
                  </w:r>
                </w:p>
              </w:tc>
              <w:tc>
                <w:tcPr>
                  <w:tcW w:w="1760" w:type="dxa"/>
                </w:tcPr>
                <w:p w14:paraId="15945E67" w14:textId="77777777" w:rsidR="00DD079F" w:rsidRPr="00995DDB" w:rsidRDefault="00DD079F" w:rsidP="005A42FD">
                  <w:r w:rsidRPr="00995DDB">
                    <w:t>Price(s)</w:t>
                  </w:r>
                </w:p>
              </w:tc>
              <w:tc>
                <w:tcPr>
                  <w:tcW w:w="1853" w:type="dxa"/>
                </w:tcPr>
                <w:p w14:paraId="77F65913" w14:textId="77777777" w:rsidR="00DD079F" w:rsidRPr="00995DDB" w:rsidRDefault="00DD079F" w:rsidP="005A42FD">
                  <w:r w:rsidRPr="00995DDB">
                    <w:t>Volume(s)</w:t>
                  </w:r>
                </w:p>
              </w:tc>
              <w:tc>
                <w:tcPr>
                  <w:tcW w:w="1678" w:type="dxa"/>
                </w:tcPr>
                <w:p w14:paraId="40C42EEE" w14:textId="77777777" w:rsidR="00DD079F" w:rsidRPr="00995DDB" w:rsidRDefault="00DD079F" w:rsidP="005A42FD">
                  <w:r w:rsidRPr="00995DDB">
                    <w:t>Transaction Type</w:t>
                  </w:r>
                </w:p>
              </w:tc>
            </w:tr>
            <w:tr w:rsidR="00995DDB" w:rsidRPr="00995DDB" w14:paraId="37294065" w14:textId="77777777" w:rsidTr="004D3F93">
              <w:tc>
                <w:tcPr>
                  <w:tcW w:w="1483" w:type="dxa"/>
                </w:tcPr>
                <w:p w14:paraId="3017FB9D" w14:textId="77777777" w:rsidR="00DD079F" w:rsidRPr="00995DDB" w:rsidRDefault="00DD079F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995DDB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231C8024" w14:textId="7293F59A" w:rsidR="00DD079F" w:rsidRPr="00995DDB" w:rsidRDefault="00DD079F" w:rsidP="00495676">
                  <w:pPr>
                    <w:rPr>
                      <w:i/>
                      <w:sz w:val="20"/>
                      <w:szCs w:val="20"/>
                    </w:rPr>
                  </w:pPr>
                  <w:r w:rsidRPr="00995DDB">
                    <w:rPr>
                      <w:i/>
                      <w:sz w:val="20"/>
                      <w:szCs w:val="20"/>
                    </w:rPr>
                    <w:t xml:space="preserve">Cancellation of </w:t>
                  </w:r>
                  <w:r w:rsidR="00C242EA" w:rsidRPr="00995DDB">
                    <w:rPr>
                      <w:i/>
                      <w:noProof/>
                      <w:sz w:val="20"/>
                      <w:szCs w:val="20"/>
                    </w:rPr>
                    <w:t xml:space="preserve">1,380 </w:t>
                  </w:r>
                  <w:r w:rsidRPr="00995DDB">
                    <w:rPr>
                      <w:i/>
                      <w:sz w:val="20"/>
                      <w:szCs w:val="20"/>
                    </w:rPr>
                    <w:t xml:space="preserve">“A” shares in </w:t>
                  </w:r>
                  <w:r w:rsidR="00E052AE" w:rsidRPr="00995DDB">
                    <w:rPr>
                      <w:i/>
                      <w:sz w:val="20"/>
                      <w:szCs w:val="20"/>
                    </w:rPr>
                    <w:t xml:space="preserve">Tirlán </w:t>
                  </w:r>
                  <w:r w:rsidRPr="00995DDB">
                    <w:rPr>
                      <w:i/>
                      <w:sz w:val="20"/>
                      <w:szCs w:val="20"/>
                    </w:rPr>
                    <w:t>Co-operative Society Limited based on the Glanbia plc share price of €</w:t>
                  </w:r>
                  <w:r w:rsidR="00872733" w:rsidRPr="00995DDB">
                    <w:rPr>
                      <w:i/>
                      <w:sz w:val="20"/>
                      <w:szCs w:val="20"/>
                    </w:rPr>
                    <w:t>11.51</w:t>
                  </w:r>
                  <w:r w:rsidRPr="00995DDB">
                    <w:rPr>
                      <w:i/>
                      <w:sz w:val="20"/>
                      <w:szCs w:val="20"/>
                    </w:rPr>
                    <w:t xml:space="preserve">  at the close of business on </w:t>
                  </w:r>
                  <w:r w:rsidR="00E052AE" w:rsidRPr="00995DDB">
                    <w:rPr>
                      <w:i/>
                      <w:sz w:val="20"/>
                      <w:szCs w:val="20"/>
                    </w:rPr>
                    <w:t>9 May 2025</w:t>
                  </w:r>
                  <w:r w:rsidRPr="00995DDB">
                    <w:rPr>
                      <w:i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853" w:type="dxa"/>
                </w:tcPr>
                <w:p w14:paraId="176CB135" w14:textId="2A7B8618" w:rsidR="00DD079F" w:rsidRPr="00995DDB" w:rsidRDefault="00C242EA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995DDB">
                    <w:rPr>
                      <w:i/>
                      <w:noProof/>
                      <w:sz w:val="20"/>
                      <w:szCs w:val="20"/>
                    </w:rPr>
                    <w:t>5,781</w:t>
                  </w:r>
                </w:p>
              </w:tc>
              <w:tc>
                <w:tcPr>
                  <w:tcW w:w="1678" w:type="dxa"/>
                </w:tcPr>
                <w:p w14:paraId="3FD706B6" w14:textId="77777777" w:rsidR="00DD079F" w:rsidRPr="00995DDB" w:rsidRDefault="00DD079F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995DDB">
                    <w:rPr>
                      <w:i/>
                      <w:sz w:val="20"/>
                      <w:szCs w:val="20"/>
                    </w:rPr>
                    <w:t>Acquisition</w:t>
                  </w:r>
                </w:p>
              </w:tc>
            </w:tr>
          </w:tbl>
          <w:p w14:paraId="44983915" w14:textId="77777777" w:rsidR="00DD079F" w:rsidRPr="00995DDB" w:rsidRDefault="00DD079F" w:rsidP="00000762"/>
        </w:tc>
      </w:tr>
      <w:tr w:rsidR="00995DDB" w:rsidRPr="00995DDB" w14:paraId="0A4544FA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6DD74B0" w14:textId="77777777" w:rsidR="00DD079F" w:rsidRPr="00995DDB" w:rsidRDefault="00DD079F">
            <w:r w:rsidRPr="00995DDB">
              <w:t>d)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8D240EE" w14:textId="77777777" w:rsidR="00DD079F" w:rsidRPr="00995DDB" w:rsidRDefault="00DD079F" w:rsidP="00E35BAE">
            <w:r w:rsidRPr="00995DDB">
              <w:t>Aggregated information</w:t>
            </w:r>
          </w:p>
          <w:p w14:paraId="4511BEC1" w14:textId="77777777" w:rsidR="00DD079F" w:rsidRPr="00995DDB" w:rsidRDefault="00DD079F" w:rsidP="00E35BAE">
            <w:r w:rsidRPr="00995DDB">
              <w:t>— Aggregated volume</w:t>
            </w:r>
          </w:p>
          <w:p w14:paraId="54CFD937" w14:textId="77777777" w:rsidR="00DD079F" w:rsidRPr="00995DDB" w:rsidRDefault="00DD079F" w:rsidP="00E35BAE">
            <w:r w:rsidRPr="00995DDB">
              <w:t>— Price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4CCEA6C" w14:textId="77777777" w:rsidR="00DD079F" w:rsidRPr="00995DDB" w:rsidRDefault="00DD079F" w:rsidP="00CB6472">
            <w:pPr>
              <w:jc w:val="both"/>
            </w:pPr>
          </w:p>
          <w:p w14:paraId="044A0A1A" w14:textId="77777777" w:rsidR="00DD079F" w:rsidRPr="00995DDB" w:rsidRDefault="00DD079F" w:rsidP="00CB6472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2406"/>
              <w:gridCol w:w="2385"/>
            </w:tblGrid>
            <w:tr w:rsidR="00995DDB" w:rsidRPr="00995DDB" w14:paraId="1E0F3856" w14:textId="77777777" w:rsidTr="005A42FD">
              <w:tc>
                <w:tcPr>
                  <w:tcW w:w="2406" w:type="dxa"/>
                </w:tcPr>
                <w:p w14:paraId="27724B42" w14:textId="77777777" w:rsidR="00DD079F" w:rsidRPr="00995DDB" w:rsidRDefault="00DD079F" w:rsidP="005A42FD">
                  <w:r w:rsidRPr="00995DDB">
                    <w:t>Price(s)</w:t>
                  </w:r>
                </w:p>
              </w:tc>
              <w:tc>
                <w:tcPr>
                  <w:tcW w:w="2385" w:type="dxa"/>
                </w:tcPr>
                <w:p w14:paraId="66BDE536" w14:textId="77777777" w:rsidR="00DD079F" w:rsidRPr="00995DDB" w:rsidRDefault="00DD079F" w:rsidP="005A42FD">
                  <w:r w:rsidRPr="00995DDB">
                    <w:t>Volume(s)</w:t>
                  </w:r>
                </w:p>
              </w:tc>
            </w:tr>
            <w:tr w:rsidR="00995DDB" w:rsidRPr="00995DDB" w14:paraId="64DECB17" w14:textId="77777777" w:rsidTr="005A42FD">
              <w:tc>
                <w:tcPr>
                  <w:tcW w:w="2406" w:type="dxa"/>
                </w:tcPr>
                <w:p w14:paraId="48F10E6A" w14:textId="57A036C7" w:rsidR="00DD079F" w:rsidRPr="00995DDB" w:rsidRDefault="00E052AE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995DDB">
                    <w:rPr>
                      <w:i/>
                      <w:sz w:val="20"/>
                      <w:szCs w:val="20"/>
                    </w:rPr>
                    <w:t>€</w:t>
                  </w:r>
                  <w:r w:rsidR="00872733" w:rsidRPr="00995DDB">
                    <w:rPr>
                      <w:i/>
                      <w:sz w:val="20"/>
                      <w:szCs w:val="20"/>
                    </w:rPr>
                    <w:t xml:space="preserve">11.51  </w:t>
                  </w:r>
                </w:p>
              </w:tc>
              <w:tc>
                <w:tcPr>
                  <w:tcW w:w="2385" w:type="dxa"/>
                </w:tcPr>
                <w:p w14:paraId="62C2C3CF" w14:textId="1694B05A" w:rsidR="00DD079F" w:rsidRPr="00995DDB" w:rsidRDefault="00C242EA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995DDB">
                    <w:rPr>
                      <w:i/>
                      <w:noProof/>
                      <w:sz w:val="20"/>
                      <w:szCs w:val="20"/>
                    </w:rPr>
                    <w:t>5,781</w:t>
                  </w:r>
                </w:p>
              </w:tc>
            </w:tr>
          </w:tbl>
          <w:p w14:paraId="52222AF7" w14:textId="77777777" w:rsidR="00DD079F" w:rsidRPr="00995DDB" w:rsidRDefault="00DD079F" w:rsidP="00CB6472">
            <w:pPr>
              <w:jc w:val="both"/>
            </w:pPr>
          </w:p>
          <w:p w14:paraId="03D71801" w14:textId="77777777" w:rsidR="00DD079F" w:rsidRPr="00995DDB" w:rsidRDefault="00DD079F" w:rsidP="00CB6472">
            <w:pPr>
              <w:jc w:val="both"/>
            </w:pPr>
          </w:p>
          <w:p w14:paraId="6DC0A2C5" w14:textId="77777777" w:rsidR="00DD079F" w:rsidRPr="00995DDB" w:rsidRDefault="00DD079F" w:rsidP="00CB6472">
            <w:pPr>
              <w:jc w:val="both"/>
            </w:pPr>
          </w:p>
          <w:p w14:paraId="1231598E" w14:textId="77777777" w:rsidR="00DD079F" w:rsidRPr="00995DDB" w:rsidRDefault="00DD079F" w:rsidP="00CB6472">
            <w:pPr>
              <w:jc w:val="both"/>
            </w:pPr>
          </w:p>
        </w:tc>
      </w:tr>
      <w:tr w:rsidR="00995DDB" w:rsidRPr="00995DDB" w14:paraId="0F0AC469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E73DAA0" w14:textId="77777777" w:rsidR="00DD079F" w:rsidRPr="00995DDB" w:rsidRDefault="00DD079F">
            <w:r w:rsidRPr="00995DDB">
              <w:t>e)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D97019E" w14:textId="77777777" w:rsidR="00DD079F" w:rsidRPr="00995DDB" w:rsidRDefault="00DD079F">
            <w:r w:rsidRPr="00995DDB">
              <w:t>Date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525EDE8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B249927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61425A9" w14:textId="389B38A3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  <w:r w:rsidRPr="00995DDB">
              <w:rPr>
                <w:i/>
                <w:sz w:val="20"/>
                <w:szCs w:val="20"/>
              </w:rPr>
              <w:t>202</w:t>
            </w:r>
            <w:r w:rsidR="00E052AE" w:rsidRPr="00995DDB">
              <w:rPr>
                <w:i/>
                <w:sz w:val="20"/>
                <w:szCs w:val="20"/>
              </w:rPr>
              <w:t>5</w:t>
            </w:r>
            <w:r w:rsidRPr="00995DDB">
              <w:rPr>
                <w:i/>
                <w:sz w:val="20"/>
                <w:szCs w:val="20"/>
              </w:rPr>
              <w:t>-0</w:t>
            </w:r>
            <w:r w:rsidR="00E052AE" w:rsidRPr="00995DDB">
              <w:rPr>
                <w:i/>
                <w:sz w:val="20"/>
                <w:szCs w:val="20"/>
              </w:rPr>
              <w:t>5</w:t>
            </w:r>
            <w:r w:rsidRPr="00995DDB">
              <w:rPr>
                <w:i/>
                <w:sz w:val="20"/>
                <w:szCs w:val="20"/>
              </w:rPr>
              <w:t>-</w:t>
            </w:r>
            <w:r w:rsidRPr="00995DDB">
              <w:rPr>
                <w:rFonts w:ascii="Calibri" w:hAnsi="Calibri" w:cs="Calibri"/>
                <w:i/>
                <w:sz w:val="20"/>
                <w:szCs w:val="20"/>
              </w:rPr>
              <w:t>1</w:t>
            </w:r>
            <w:r w:rsidR="00E052AE" w:rsidRPr="00995DDB">
              <w:rPr>
                <w:rFonts w:ascii="Calibri" w:hAnsi="Calibri" w:cs="Calibri"/>
                <w:i/>
                <w:sz w:val="20"/>
                <w:szCs w:val="20"/>
              </w:rPr>
              <w:t>2</w:t>
            </w:r>
            <w:r w:rsidRPr="00995DDB">
              <w:rPr>
                <w:i/>
                <w:sz w:val="20"/>
                <w:szCs w:val="20"/>
              </w:rPr>
              <w:t xml:space="preserve"> – </w:t>
            </w:r>
            <w:r w:rsidR="00872733" w:rsidRPr="00995DDB">
              <w:rPr>
                <w:i/>
                <w:sz w:val="20"/>
                <w:szCs w:val="20"/>
              </w:rPr>
              <w:t>11</w:t>
            </w:r>
            <w:r w:rsidRPr="00995DDB">
              <w:rPr>
                <w:i/>
                <w:sz w:val="20"/>
                <w:szCs w:val="20"/>
              </w:rPr>
              <w:t xml:space="preserve">:00 A.M.  UTC </w:t>
            </w:r>
          </w:p>
          <w:p w14:paraId="2DF5C2F3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4844B619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95DDB" w:rsidRPr="00995DDB" w14:paraId="6D4998EC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B1DB621" w14:textId="77777777" w:rsidR="00DD079F" w:rsidRPr="00995DDB" w:rsidRDefault="00DD079F">
            <w:r w:rsidRPr="00995DDB">
              <w:t>f)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DE0DC7E" w14:textId="77777777" w:rsidR="00DD079F" w:rsidRPr="00995DDB" w:rsidRDefault="00DD079F">
            <w:r w:rsidRPr="00995DDB">
              <w:t>Place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67792B6" w14:textId="77777777" w:rsidR="00DD079F" w:rsidRPr="00995DDB" w:rsidRDefault="00DD079F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544407CA" w14:textId="77777777" w:rsidR="00DD079F" w:rsidRPr="00995DDB" w:rsidRDefault="00DD079F" w:rsidP="00C23D9E">
            <w:pPr>
              <w:jc w:val="both"/>
              <w:rPr>
                <w:i/>
                <w:sz w:val="20"/>
                <w:szCs w:val="20"/>
              </w:rPr>
            </w:pPr>
            <w:r w:rsidRPr="00995DDB">
              <w:rPr>
                <w:i/>
                <w:sz w:val="20"/>
                <w:szCs w:val="20"/>
              </w:rPr>
              <w:t xml:space="preserve">Kilkenny </w:t>
            </w:r>
          </w:p>
          <w:p w14:paraId="50EBA8A6" w14:textId="77777777" w:rsidR="00DD079F" w:rsidRPr="00995DDB" w:rsidRDefault="00DD079F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BB1C117" w14:textId="77777777" w:rsidR="00DD079F" w:rsidRPr="00995DDB" w:rsidRDefault="00DD079F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95DDB" w:rsidRPr="00995DDB" w14:paraId="45B3E7E3" w14:textId="77777777" w:rsidTr="00995DD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B7C8275" w14:textId="77777777" w:rsidR="00DD079F" w:rsidRPr="00995DDB" w:rsidRDefault="00DD079F">
            <w:r w:rsidRPr="00995DDB">
              <w:t>g)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2A58B8F" w14:textId="77777777" w:rsidR="00DD079F" w:rsidRPr="00995DDB" w:rsidRDefault="00DD079F">
            <w:r w:rsidRPr="00995DDB">
              <w:t>Additional Information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3E7CA9D" w14:textId="77777777" w:rsidR="00DD079F" w:rsidRPr="00995DDB" w:rsidRDefault="00DD079F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3E549E76" w14:textId="77777777" w:rsidR="00DD079F" w:rsidRPr="00995DDB" w:rsidRDefault="00DD079F" w:rsidP="005E5306">
            <w:pPr>
              <w:jc w:val="both"/>
              <w:rPr>
                <w:i/>
                <w:sz w:val="20"/>
                <w:szCs w:val="20"/>
              </w:rPr>
            </w:pPr>
          </w:p>
          <w:p w14:paraId="4F4FDBE6" w14:textId="77777777" w:rsidR="00DD079F" w:rsidRPr="00995DDB" w:rsidRDefault="00DD079F" w:rsidP="005E5306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6B125CD3" w14:textId="77777777" w:rsidR="00DD079F" w:rsidRDefault="00DD079F" w:rsidP="00E052AE">
      <w:pPr>
        <w:spacing w:after="0" w:line="240" w:lineRule="auto"/>
        <w:jc w:val="center"/>
      </w:pPr>
    </w:p>
    <w:p w14:paraId="7554BDBF" w14:textId="77777777" w:rsidR="00555F7B" w:rsidRDefault="00555F7B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>ssociated with them</w:t>
      </w:r>
    </w:p>
    <w:p w14:paraId="4F00393A" w14:textId="77777777" w:rsidR="00555F7B" w:rsidRDefault="00555F7B" w:rsidP="00307D0A">
      <w:pPr>
        <w:spacing w:after="0"/>
        <w:rPr>
          <w:sz w:val="20"/>
          <w:szCs w:val="20"/>
        </w:rPr>
      </w:pPr>
    </w:p>
    <w:p w14:paraId="56A05530" w14:textId="77777777" w:rsidR="00555F7B" w:rsidRDefault="00555F7B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5FF0FA96" w14:textId="77777777" w:rsidR="00555F7B" w:rsidRPr="00950D9B" w:rsidRDefault="00555F7B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43"/>
        <w:gridCol w:w="7000"/>
      </w:tblGrid>
      <w:tr w:rsidR="00555F7B" w:rsidRPr="000B6691" w14:paraId="29767538" w14:textId="77777777" w:rsidTr="000B6691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3ACA38C4" w14:textId="77777777" w:rsidR="00555F7B" w:rsidRPr="000B6691" w:rsidRDefault="00555F7B">
            <w:r w:rsidRPr="000B6691">
              <w:t>1</w:t>
            </w:r>
          </w:p>
        </w:tc>
        <w:tc>
          <w:tcPr>
            <w:tcW w:w="8843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7AF07CBC" w14:textId="77777777" w:rsidR="00555F7B" w:rsidRPr="000B6691" w:rsidRDefault="00555F7B">
            <w:r w:rsidRPr="000B6691">
              <w:t>Details of the person discharging managerial responsibilities/person closely associated</w:t>
            </w:r>
          </w:p>
          <w:p w14:paraId="76EE27B6" w14:textId="77777777" w:rsidR="00555F7B" w:rsidRPr="000B6691" w:rsidRDefault="00555F7B"/>
        </w:tc>
      </w:tr>
      <w:tr w:rsidR="00555F7B" w:rsidRPr="000B6691" w14:paraId="4E5D846C" w14:textId="77777777" w:rsidTr="000B6691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07BA1D0" w14:textId="77777777" w:rsidR="00555F7B" w:rsidRPr="000B6691" w:rsidRDefault="00555F7B">
            <w:r w:rsidRPr="000B6691">
              <w:t>a)</w:t>
            </w:r>
          </w:p>
        </w:tc>
        <w:tc>
          <w:tcPr>
            <w:tcW w:w="1843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1FB7271" w14:textId="77777777" w:rsidR="00555F7B" w:rsidRPr="000B6691" w:rsidRDefault="00555F7B" w:rsidP="00120C18">
            <w:r w:rsidRPr="000B6691"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66236A4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0D6E00A" w14:textId="77777777" w:rsidR="00555F7B" w:rsidRPr="000B6691" w:rsidRDefault="00555F7B" w:rsidP="00210F6D">
            <w:pPr>
              <w:jc w:val="both"/>
              <w:rPr>
                <w:i/>
                <w:sz w:val="20"/>
                <w:szCs w:val="20"/>
              </w:rPr>
            </w:pPr>
            <w:r w:rsidRPr="000B6691">
              <w:rPr>
                <w:i/>
                <w:noProof/>
                <w:sz w:val="20"/>
                <w:szCs w:val="20"/>
              </w:rPr>
              <w:t>Gerard O’Brien and Alice O’Brien</w:t>
            </w:r>
          </w:p>
        </w:tc>
      </w:tr>
      <w:tr w:rsidR="00555F7B" w:rsidRPr="000B6691" w14:paraId="58DF5F91" w14:textId="77777777" w:rsidTr="000B6691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4AE0431" w14:textId="77777777" w:rsidR="00555F7B" w:rsidRPr="000B6691" w:rsidRDefault="00555F7B"/>
        </w:tc>
        <w:tc>
          <w:tcPr>
            <w:tcW w:w="1843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2E3B2C0" w14:textId="77777777" w:rsidR="00555F7B" w:rsidRPr="000B6691" w:rsidRDefault="00555F7B"/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44D5FC6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75FD140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1EB3F12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55F7B" w:rsidRPr="000B6691" w14:paraId="529CC108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C622934" w14:textId="77777777" w:rsidR="00555F7B" w:rsidRPr="000B6691" w:rsidRDefault="00555F7B">
            <w:r w:rsidRPr="000B6691">
              <w:lastRenderedPageBreak/>
              <w:t>2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CD3561B" w14:textId="77777777" w:rsidR="00555F7B" w:rsidRPr="000B6691" w:rsidRDefault="00555F7B">
            <w:r w:rsidRPr="000B6691">
              <w:t>Reason for the notification</w:t>
            </w:r>
          </w:p>
          <w:p w14:paraId="429B15B6" w14:textId="77777777" w:rsidR="00555F7B" w:rsidRPr="000B6691" w:rsidRDefault="00555F7B"/>
        </w:tc>
      </w:tr>
      <w:tr w:rsidR="00555F7B" w:rsidRPr="000B6691" w14:paraId="1A1AC6BB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2A6288B" w14:textId="77777777" w:rsidR="00555F7B" w:rsidRPr="000B6691" w:rsidRDefault="00555F7B">
            <w:r w:rsidRPr="000B6691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B6E5821" w14:textId="77777777" w:rsidR="00555F7B" w:rsidRPr="000B6691" w:rsidRDefault="00555F7B">
            <w:r w:rsidRPr="000B6691">
              <w:t>Position/status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337B896" w14:textId="77777777" w:rsidR="00555F7B" w:rsidRPr="000B6691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3BB14116" w14:textId="77777777" w:rsidR="00555F7B" w:rsidRPr="000B6691" w:rsidRDefault="00555F7B" w:rsidP="00CB6472">
            <w:pPr>
              <w:jc w:val="both"/>
              <w:rPr>
                <w:i/>
                <w:sz w:val="20"/>
                <w:szCs w:val="20"/>
              </w:rPr>
            </w:pPr>
            <w:r w:rsidRPr="000B6691">
              <w:rPr>
                <w:i/>
                <w:noProof/>
                <w:sz w:val="20"/>
                <w:szCs w:val="20"/>
              </w:rPr>
              <w:t>Non Executive Director and Person Discharging Managerial Responsibility, and Person Closely Associated with a Person Discharging Managerial Responsibility</w:t>
            </w:r>
          </w:p>
        </w:tc>
      </w:tr>
      <w:tr w:rsidR="00555F7B" w:rsidRPr="000B6691" w14:paraId="5BB2E031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046B054" w14:textId="77777777" w:rsidR="00555F7B" w:rsidRPr="000B6691" w:rsidRDefault="00555F7B">
            <w:r w:rsidRPr="000B6691"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2E7496E" w14:textId="77777777" w:rsidR="00555F7B" w:rsidRPr="000B6691" w:rsidRDefault="00555F7B">
            <w:r w:rsidRPr="000B6691">
              <w:t>Initial Notification Amendment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DF8BC4D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4A5CD0C8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5C26E55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>Initial Notification</w:t>
            </w:r>
          </w:p>
          <w:p w14:paraId="6F0F9F5F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45620050" w14:textId="77777777" w:rsidR="00555F7B" w:rsidRPr="000B6691" w:rsidRDefault="00555F7B">
            <w:pPr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555F7B" w:rsidRPr="000B6691" w14:paraId="65EBBF54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84F9D8D" w14:textId="77777777" w:rsidR="00555F7B" w:rsidRPr="000B6691" w:rsidRDefault="00555F7B">
            <w:r w:rsidRPr="000B6691">
              <w:t>3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15C1DB0" w14:textId="77777777" w:rsidR="00555F7B" w:rsidRPr="000B6691" w:rsidRDefault="00555F7B">
            <w:r w:rsidRPr="000B6691">
              <w:t>Details of the issuer, emission allowance market participant, auction platform, auctioneer or auction monitor</w:t>
            </w:r>
          </w:p>
        </w:tc>
      </w:tr>
      <w:tr w:rsidR="00555F7B" w:rsidRPr="000B6691" w14:paraId="55C33693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017E3EB" w14:textId="77777777" w:rsidR="00555F7B" w:rsidRPr="000B6691" w:rsidRDefault="00555F7B">
            <w:r w:rsidRPr="000B6691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F8F5F26" w14:textId="77777777" w:rsidR="00555F7B" w:rsidRPr="000B6691" w:rsidRDefault="00555F7B">
            <w:r w:rsidRPr="000B6691"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A421829" w14:textId="77777777" w:rsidR="00555F7B" w:rsidRPr="000B6691" w:rsidRDefault="00555F7B">
            <w:pPr>
              <w:rPr>
                <w:i/>
                <w:sz w:val="20"/>
                <w:szCs w:val="20"/>
              </w:rPr>
            </w:pPr>
          </w:p>
          <w:p w14:paraId="64A5B130" w14:textId="77777777" w:rsidR="00555F7B" w:rsidRPr="000B6691" w:rsidRDefault="00555F7B">
            <w:pPr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>Glanbia plc</w:t>
            </w:r>
          </w:p>
          <w:p w14:paraId="438B658A" w14:textId="77777777" w:rsidR="00555F7B" w:rsidRPr="000B6691" w:rsidRDefault="00555F7B">
            <w:pPr>
              <w:rPr>
                <w:i/>
                <w:sz w:val="20"/>
                <w:szCs w:val="20"/>
              </w:rPr>
            </w:pPr>
          </w:p>
        </w:tc>
      </w:tr>
      <w:tr w:rsidR="00555F7B" w:rsidRPr="000B6691" w14:paraId="4CF2E39E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D117E45" w14:textId="77777777" w:rsidR="00555F7B" w:rsidRPr="000B6691" w:rsidRDefault="00555F7B">
            <w:r w:rsidRPr="000B6691"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325E0E0" w14:textId="77777777" w:rsidR="00555F7B" w:rsidRPr="000B6691" w:rsidRDefault="00555F7B">
            <w:r w:rsidRPr="000B6691">
              <w:t>LEI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F30D9FA" w14:textId="77777777" w:rsidR="00555F7B" w:rsidRPr="000B6691" w:rsidRDefault="00555F7B" w:rsidP="00FB3294"/>
          <w:p w14:paraId="5027152D" w14:textId="77777777" w:rsidR="00555F7B" w:rsidRPr="000B6691" w:rsidRDefault="00555F7B" w:rsidP="00FB3294">
            <w:pPr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>635400SRMCBHVMSKJS84</w:t>
            </w:r>
          </w:p>
          <w:p w14:paraId="06643286" w14:textId="77777777" w:rsidR="00555F7B" w:rsidRPr="000B6691" w:rsidRDefault="00555F7B" w:rsidP="00FB3294">
            <w:pPr>
              <w:rPr>
                <w:i/>
                <w:sz w:val="20"/>
                <w:szCs w:val="20"/>
              </w:rPr>
            </w:pPr>
          </w:p>
        </w:tc>
      </w:tr>
      <w:tr w:rsidR="00555F7B" w:rsidRPr="000B6691" w14:paraId="1B3E6F0C" w14:textId="77777777" w:rsidTr="000B6691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D13134B" w14:textId="77777777" w:rsidR="00555F7B" w:rsidRPr="000B6691" w:rsidRDefault="00555F7B">
            <w:r w:rsidRPr="000B6691">
              <w:t>4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FD7F77D" w14:textId="77777777" w:rsidR="00555F7B" w:rsidRPr="000B6691" w:rsidRDefault="00555F7B">
            <w:r w:rsidRPr="000B6691">
              <w:t>Details of the transaction(s): section to be repeated for (</w:t>
            </w:r>
            <w:proofErr w:type="spellStart"/>
            <w:r w:rsidRPr="000B6691">
              <w:t>i</w:t>
            </w:r>
            <w:proofErr w:type="spellEnd"/>
            <w:r w:rsidRPr="000B6691">
              <w:t>) each type of instrument; (ii) each type of transaction; (iii) each date; and (iv) each place where transactions have been conducted</w:t>
            </w:r>
          </w:p>
        </w:tc>
      </w:tr>
      <w:tr w:rsidR="00555F7B" w:rsidRPr="000B6691" w14:paraId="6A50BAB1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536E3EB" w14:textId="77777777" w:rsidR="00555F7B" w:rsidRPr="000B6691" w:rsidRDefault="00555F7B">
            <w:r w:rsidRPr="000B6691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5D28FED" w14:textId="77777777" w:rsidR="00555F7B" w:rsidRPr="000B6691" w:rsidRDefault="00555F7B" w:rsidP="00E35BAE">
            <w:r w:rsidRPr="000B6691">
              <w:t xml:space="preserve">Description of the financial  instrument, </w:t>
            </w:r>
          </w:p>
          <w:p w14:paraId="59E863F8" w14:textId="77777777" w:rsidR="00555F7B" w:rsidRPr="000B6691" w:rsidRDefault="00555F7B" w:rsidP="00E35BAE">
            <w:r w:rsidRPr="000B6691">
              <w:t>type  of</w:t>
            </w:r>
          </w:p>
          <w:p w14:paraId="434FF803" w14:textId="77777777" w:rsidR="00555F7B" w:rsidRPr="000B6691" w:rsidRDefault="00555F7B" w:rsidP="00E35BAE">
            <w:r w:rsidRPr="000B6691">
              <w:t>instrument</w:t>
            </w:r>
          </w:p>
          <w:p w14:paraId="6DEA598A" w14:textId="77777777" w:rsidR="00555F7B" w:rsidRPr="000B6691" w:rsidRDefault="00555F7B" w:rsidP="00E35BAE">
            <w:r w:rsidRPr="000B6691">
              <w:t>Identification code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279E3CA" w14:textId="77777777" w:rsidR="00555F7B" w:rsidRPr="000B6691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924A283" w14:textId="77777777" w:rsidR="00555F7B" w:rsidRPr="000B6691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D7B452A" w14:textId="77777777" w:rsidR="00555F7B" w:rsidRPr="000B6691" w:rsidRDefault="00555F7B" w:rsidP="00900CD5">
            <w:pPr>
              <w:jc w:val="both"/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 xml:space="preserve">Ordinary  Shares of €0.06 each </w:t>
            </w:r>
          </w:p>
          <w:p w14:paraId="7D196AB1" w14:textId="77777777" w:rsidR="00555F7B" w:rsidRPr="000B6691" w:rsidRDefault="00555F7B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531F140B" w14:textId="77777777" w:rsidR="00555F7B" w:rsidRPr="000B6691" w:rsidRDefault="00555F7B" w:rsidP="00900CD5">
            <w:pPr>
              <w:jc w:val="both"/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>ISIN: IE0000669501</w:t>
            </w:r>
          </w:p>
        </w:tc>
      </w:tr>
      <w:tr w:rsidR="00555F7B" w:rsidRPr="000B6691" w14:paraId="3828A764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6170A31" w14:textId="77777777" w:rsidR="00555F7B" w:rsidRPr="000B6691" w:rsidRDefault="00555F7B">
            <w:r w:rsidRPr="000B6691"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CEED73D" w14:textId="77777777" w:rsidR="00555F7B" w:rsidRPr="000B6691" w:rsidRDefault="00555F7B">
            <w:r w:rsidRPr="000B6691">
              <w:t xml:space="preserve">Nature of the transaction   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1C4060A" w14:textId="77777777" w:rsidR="00555F7B" w:rsidRPr="009A76C0" w:rsidRDefault="00555F7B" w:rsidP="00A557E9">
            <w:pPr>
              <w:jc w:val="both"/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 xml:space="preserve">Spin-out of </w:t>
            </w:r>
            <w:r w:rsidRPr="000B6691">
              <w:rPr>
                <w:i/>
                <w:noProof/>
                <w:sz w:val="20"/>
                <w:szCs w:val="20"/>
              </w:rPr>
              <w:t xml:space="preserve">1,231 </w:t>
            </w:r>
            <w:r w:rsidRPr="009A76C0">
              <w:rPr>
                <w:i/>
                <w:sz w:val="20"/>
                <w:szCs w:val="20"/>
              </w:rPr>
              <w:t xml:space="preserve">ordinary shares of €0.06 each </w:t>
            </w:r>
            <w:r w:rsidRPr="000B6691">
              <w:rPr>
                <w:i/>
                <w:sz w:val="20"/>
                <w:szCs w:val="20"/>
              </w:rPr>
              <w:t xml:space="preserve">in Glanbia plc </w:t>
            </w:r>
            <w:r>
              <w:rPr>
                <w:i/>
                <w:sz w:val="20"/>
                <w:szCs w:val="20"/>
              </w:rPr>
              <w:t xml:space="preserve">to be </w:t>
            </w:r>
            <w:r w:rsidRPr="000B6691">
              <w:rPr>
                <w:i/>
                <w:sz w:val="20"/>
                <w:szCs w:val="20"/>
              </w:rPr>
              <w:t xml:space="preserve">held jointly by </w:t>
            </w:r>
            <w:r w:rsidRPr="000B6691">
              <w:rPr>
                <w:i/>
                <w:noProof/>
                <w:sz w:val="20"/>
                <w:szCs w:val="20"/>
              </w:rPr>
              <w:t>Gerard O’Brien</w:t>
            </w:r>
            <w:r w:rsidRPr="000B6691">
              <w:rPr>
                <w:i/>
                <w:sz w:val="20"/>
                <w:szCs w:val="20"/>
              </w:rPr>
              <w:t xml:space="preserve"> and Alice O’Brien from Tirlán Co-operative Society Limited in consideration for the cancellation of </w:t>
            </w:r>
            <w:r w:rsidRPr="000B6691">
              <w:rPr>
                <w:i/>
                <w:noProof/>
                <w:sz w:val="20"/>
                <w:szCs w:val="20"/>
              </w:rPr>
              <w:t xml:space="preserve">294 </w:t>
            </w:r>
            <w:r w:rsidRPr="000B6691">
              <w:rPr>
                <w:i/>
                <w:sz w:val="20"/>
                <w:szCs w:val="20"/>
              </w:rPr>
              <w:t xml:space="preserve">“A” shares held jointly by </w:t>
            </w:r>
            <w:r w:rsidRPr="000B6691">
              <w:rPr>
                <w:i/>
                <w:noProof/>
                <w:sz w:val="20"/>
                <w:szCs w:val="20"/>
              </w:rPr>
              <w:t>Gerard O’Brien</w:t>
            </w:r>
            <w:r w:rsidRPr="000B6691">
              <w:rPr>
                <w:i/>
                <w:sz w:val="20"/>
                <w:szCs w:val="20"/>
              </w:rPr>
              <w:t xml:space="preserve"> and Alice O’Brien in Tirlán Co-operative Society Limited. </w:t>
            </w:r>
          </w:p>
        </w:tc>
      </w:tr>
      <w:tr w:rsidR="00555F7B" w:rsidRPr="000B6691" w14:paraId="0F1E4F94" w14:textId="77777777" w:rsidTr="000B6691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AAA878A" w14:textId="77777777" w:rsidR="00555F7B" w:rsidRPr="000B6691" w:rsidRDefault="00555F7B">
            <w:r w:rsidRPr="000B6691">
              <w:t>c)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B1E754D" w14:textId="77777777" w:rsidR="00555F7B" w:rsidRPr="000B6691" w:rsidRDefault="00555F7B">
            <w:r w:rsidRPr="000B6691">
              <w:t>Price(s) and volume(s)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A86DF57" w14:textId="77777777" w:rsidR="00555F7B" w:rsidRPr="000B6691" w:rsidRDefault="00555F7B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83"/>
              <w:gridCol w:w="1760"/>
              <w:gridCol w:w="1853"/>
              <w:gridCol w:w="1678"/>
            </w:tblGrid>
            <w:tr w:rsidR="00555F7B" w:rsidRPr="000B6691" w14:paraId="3C7D7566" w14:textId="77777777" w:rsidTr="004D3F93">
              <w:tc>
                <w:tcPr>
                  <w:tcW w:w="1483" w:type="dxa"/>
                </w:tcPr>
                <w:p w14:paraId="5332FAAD" w14:textId="77777777" w:rsidR="00555F7B" w:rsidRPr="000B6691" w:rsidRDefault="00555F7B" w:rsidP="005A42FD">
                  <w:r w:rsidRPr="000B6691">
                    <w:t>Transaction No.</w:t>
                  </w:r>
                </w:p>
              </w:tc>
              <w:tc>
                <w:tcPr>
                  <w:tcW w:w="1760" w:type="dxa"/>
                </w:tcPr>
                <w:p w14:paraId="65C7922A" w14:textId="77777777" w:rsidR="00555F7B" w:rsidRPr="000B6691" w:rsidRDefault="00555F7B" w:rsidP="005A42FD">
                  <w:r w:rsidRPr="000B6691">
                    <w:t>Price(s)</w:t>
                  </w:r>
                </w:p>
              </w:tc>
              <w:tc>
                <w:tcPr>
                  <w:tcW w:w="1853" w:type="dxa"/>
                </w:tcPr>
                <w:p w14:paraId="343F54DD" w14:textId="77777777" w:rsidR="00555F7B" w:rsidRPr="000B6691" w:rsidRDefault="00555F7B" w:rsidP="005A42FD">
                  <w:r w:rsidRPr="000B6691">
                    <w:t>Volume(s)</w:t>
                  </w:r>
                </w:p>
              </w:tc>
              <w:tc>
                <w:tcPr>
                  <w:tcW w:w="1678" w:type="dxa"/>
                </w:tcPr>
                <w:p w14:paraId="7CA76292" w14:textId="77777777" w:rsidR="00555F7B" w:rsidRPr="000B6691" w:rsidRDefault="00555F7B" w:rsidP="005A42FD">
                  <w:r w:rsidRPr="000B6691">
                    <w:t>Transaction Type</w:t>
                  </w:r>
                </w:p>
              </w:tc>
            </w:tr>
            <w:tr w:rsidR="00555F7B" w:rsidRPr="000B6691" w14:paraId="7DA50A37" w14:textId="77777777" w:rsidTr="004D3F93">
              <w:tc>
                <w:tcPr>
                  <w:tcW w:w="1483" w:type="dxa"/>
                </w:tcPr>
                <w:p w14:paraId="340D955C" w14:textId="77777777" w:rsidR="00555F7B" w:rsidRPr="000B6691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0B6691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0827B2F5" w14:textId="77777777" w:rsidR="00555F7B" w:rsidRPr="000B6691" w:rsidRDefault="00555F7B" w:rsidP="00495676">
                  <w:pPr>
                    <w:rPr>
                      <w:i/>
                      <w:sz w:val="20"/>
                      <w:szCs w:val="20"/>
                    </w:rPr>
                  </w:pPr>
                  <w:r w:rsidRPr="000B6691">
                    <w:rPr>
                      <w:i/>
                      <w:sz w:val="20"/>
                      <w:szCs w:val="20"/>
                    </w:rPr>
                    <w:t xml:space="preserve">Cancellation of </w:t>
                  </w:r>
                  <w:r w:rsidRPr="000B6691">
                    <w:rPr>
                      <w:i/>
                      <w:noProof/>
                      <w:sz w:val="20"/>
                      <w:szCs w:val="20"/>
                    </w:rPr>
                    <w:t xml:space="preserve">294 </w:t>
                  </w:r>
                  <w:r w:rsidRPr="000B6691">
                    <w:rPr>
                      <w:i/>
                      <w:sz w:val="20"/>
                      <w:szCs w:val="20"/>
                    </w:rPr>
                    <w:t>“A” shares in Tirlán Co-operative Society Limited</w:t>
                  </w:r>
                  <w:r>
                    <w:rPr>
                      <w:i/>
                      <w:sz w:val="20"/>
                      <w:szCs w:val="20"/>
                    </w:rPr>
                    <w:t xml:space="preserve">, </w:t>
                  </w:r>
                  <w:r w:rsidRPr="000B6691">
                    <w:rPr>
                      <w:i/>
                      <w:sz w:val="20"/>
                      <w:szCs w:val="20"/>
                    </w:rPr>
                    <w:t xml:space="preserve">held jointly by </w:t>
                  </w:r>
                  <w:r w:rsidRPr="000B6691">
                    <w:rPr>
                      <w:i/>
                      <w:noProof/>
                      <w:sz w:val="20"/>
                      <w:szCs w:val="20"/>
                    </w:rPr>
                    <w:t>Gerard O’Brien</w:t>
                  </w:r>
                  <w:r w:rsidRPr="000B6691">
                    <w:rPr>
                      <w:i/>
                      <w:sz w:val="20"/>
                      <w:szCs w:val="20"/>
                    </w:rPr>
                    <w:t xml:space="preserve"> and Alice O’Brien</w:t>
                  </w:r>
                  <w:r>
                    <w:rPr>
                      <w:i/>
                      <w:sz w:val="20"/>
                      <w:szCs w:val="20"/>
                    </w:rPr>
                    <w:t xml:space="preserve">, </w:t>
                  </w:r>
                  <w:r w:rsidRPr="000B6691">
                    <w:rPr>
                      <w:i/>
                      <w:sz w:val="20"/>
                      <w:szCs w:val="20"/>
                    </w:rPr>
                    <w:t>based on the Glanbia plc share price of €11.51  at the close of business on 9 May 2025.</w:t>
                  </w:r>
                </w:p>
              </w:tc>
              <w:tc>
                <w:tcPr>
                  <w:tcW w:w="1853" w:type="dxa"/>
                </w:tcPr>
                <w:p w14:paraId="76090DE2" w14:textId="77777777" w:rsidR="00555F7B" w:rsidRPr="000B6691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0B6691">
                    <w:rPr>
                      <w:i/>
                      <w:noProof/>
                      <w:sz w:val="20"/>
                      <w:szCs w:val="20"/>
                    </w:rPr>
                    <w:t>1,231</w:t>
                  </w:r>
                </w:p>
              </w:tc>
              <w:tc>
                <w:tcPr>
                  <w:tcW w:w="1678" w:type="dxa"/>
                </w:tcPr>
                <w:p w14:paraId="54668FBC" w14:textId="77777777" w:rsidR="00555F7B" w:rsidRPr="000B6691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0B6691">
                    <w:rPr>
                      <w:i/>
                      <w:sz w:val="20"/>
                      <w:szCs w:val="20"/>
                    </w:rPr>
                    <w:t>Acquisition</w:t>
                  </w:r>
                  <w:r>
                    <w:rPr>
                      <w:i/>
                      <w:sz w:val="20"/>
                      <w:szCs w:val="20"/>
                    </w:rPr>
                    <w:t xml:space="preserve"> (Joint Holding)</w:t>
                  </w:r>
                </w:p>
              </w:tc>
            </w:tr>
          </w:tbl>
          <w:p w14:paraId="3F85E7E7" w14:textId="77777777" w:rsidR="00555F7B" w:rsidRPr="000B6691" w:rsidRDefault="00555F7B" w:rsidP="00000762"/>
        </w:tc>
      </w:tr>
      <w:tr w:rsidR="00555F7B" w:rsidRPr="000B6691" w14:paraId="10AA90C9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8DF9F42" w14:textId="77777777" w:rsidR="00555F7B" w:rsidRPr="000B6691" w:rsidRDefault="00555F7B">
            <w:r w:rsidRPr="000B6691">
              <w:t>d)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5ED6D2F" w14:textId="77777777" w:rsidR="00555F7B" w:rsidRPr="000B6691" w:rsidRDefault="00555F7B" w:rsidP="00E35BAE">
            <w:r w:rsidRPr="000B6691">
              <w:t>Aggregated information</w:t>
            </w:r>
          </w:p>
          <w:p w14:paraId="1082857C" w14:textId="77777777" w:rsidR="00555F7B" w:rsidRPr="000B6691" w:rsidRDefault="00555F7B" w:rsidP="00E35BAE">
            <w:r w:rsidRPr="000B6691">
              <w:t>— Aggregated volume</w:t>
            </w:r>
          </w:p>
          <w:p w14:paraId="7A479E9D" w14:textId="77777777" w:rsidR="00555F7B" w:rsidRPr="000B6691" w:rsidRDefault="00555F7B" w:rsidP="00E35BAE">
            <w:r w:rsidRPr="000B6691">
              <w:lastRenderedPageBreak/>
              <w:t>— Price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89CF28F" w14:textId="77777777" w:rsidR="00555F7B" w:rsidRPr="000B6691" w:rsidRDefault="00555F7B" w:rsidP="00CB6472">
            <w:pPr>
              <w:jc w:val="both"/>
            </w:pPr>
          </w:p>
          <w:p w14:paraId="281225CD" w14:textId="77777777" w:rsidR="00555F7B" w:rsidRPr="000B6691" w:rsidRDefault="00555F7B" w:rsidP="00CB6472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2406"/>
              <w:gridCol w:w="2385"/>
            </w:tblGrid>
            <w:tr w:rsidR="00555F7B" w:rsidRPr="000B6691" w14:paraId="4739E41A" w14:textId="77777777" w:rsidTr="005A42FD">
              <w:tc>
                <w:tcPr>
                  <w:tcW w:w="2406" w:type="dxa"/>
                </w:tcPr>
                <w:p w14:paraId="5B40F8BF" w14:textId="77777777" w:rsidR="00555F7B" w:rsidRPr="000B6691" w:rsidRDefault="00555F7B" w:rsidP="005A42FD">
                  <w:r w:rsidRPr="000B6691">
                    <w:t>Price(s)</w:t>
                  </w:r>
                </w:p>
              </w:tc>
              <w:tc>
                <w:tcPr>
                  <w:tcW w:w="2385" w:type="dxa"/>
                </w:tcPr>
                <w:p w14:paraId="669397F8" w14:textId="77777777" w:rsidR="00555F7B" w:rsidRPr="000B6691" w:rsidRDefault="00555F7B" w:rsidP="005A42FD">
                  <w:r w:rsidRPr="000B6691">
                    <w:t>Volume(s)</w:t>
                  </w:r>
                </w:p>
              </w:tc>
            </w:tr>
            <w:tr w:rsidR="00555F7B" w:rsidRPr="000B6691" w14:paraId="4707EC42" w14:textId="77777777" w:rsidTr="005A42FD">
              <w:tc>
                <w:tcPr>
                  <w:tcW w:w="2406" w:type="dxa"/>
                </w:tcPr>
                <w:p w14:paraId="12F09F93" w14:textId="77777777" w:rsidR="00555F7B" w:rsidRPr="000B6691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0B6691">
                    <w:rPr>
                      <w:i/>
                      <w:sz w:val="20"/>
                      <w:szCs w:val="20"/>
                    </w:rPr>
                    <w:t xml:space="preserve">€11.51  </w:t>
                  </w:r>
                </w:p>
              </w:tc>
              <w:tc>
                <w:tcPr>
                  <w:tcW w:w="2385" w:type="dxa"/>
                </w:tcPr>
                <w:p w14:paraId="342693FC" w14:textId="77777777" w:rsidR="00555F7B" w:rsidRPr="000B6691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0B6691">
                    <w:rPr>
                      <w:i/>
                      <w:noProof/>
                      <w:sz w:val="20"/>
                      <w:szCs w:val="20"/>
                    </w:rPr>
                    <w:t>1,231</w:t>
                  </w:r>
                </w:p>
              </w:tc>
            </w:tr>
          </w:tbl>
          <w:p w14:paraId="15FF8548" w14:textId="77777777" w:rsidR="00555F7B" w:rsidRPr="000B6691" w:rsidRDefault="00555F7B" w:rsidP="00CB6472">
            <w:pPr>
              <w:jc w:val="both"/>
            </w:pPr>
          </w:p>
          <w:p w14:paraId="06A8E4D1" w14:textId="77777777" w:rsidR="00555F7B" w:rsidRPr="000B6691" w:rsidRDefault="00555F7B" w:rsidP="00CB6472">
            <w:pPr>
              <w:jc w:val="both"/>
            </w:pPr>
          </w:p>
          <w:p w14:paraId="185EC83F" w14:textId="77777777" w:rsidR="00555F7B" w:rsidRPr="000B6691" w:rsidRDefault="00555F7B" w:rsidP="00CB6472">
            <w:pPr>
              <w:jc w:val="both"/>
            </w:pPr>
          </w:p>
          <w:p w14:paraId="0734D3B6" w14:textId="77777777" w:rsidR="00555F7B" w:rsidRPr="000B6691" w:rsidRDefault="00555F7B" w:rsidP="00CB6472">
            <w:pPr>
              <w:jc w:val="both"/>
            </w:pPr>
          </w:p>
        </w:tc>
      </w:tr>
      <w:tr w:rsidR="00555F7B" w:rsidRPr="000B6691" w14:paraId="19ED227E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A81342D" w14:textId="77777777" w:rsidR="00555F7B" w:rsidRPr="000B6691" w:rsidRDefault="00555F7B">
            <w:r w:rsidRPr="000B6691">
              <w:lastRenderedPageBreak/>
              <w:t>e)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9BB954A" w14:textId="77777777" w:rsidR="00555F7B" w:rsidRPr="000B6691" w:rsidRDefault="00555F7B">
            <w:r w:rsidRPr="000B6691">
              <w:t>Date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C5B03F0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AB2CFAE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8D5F040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>2025-05-</w:t>
            </w:r>
            <w:r w:rsidRPr="000B6691">
              <w:rPr>
                <w:rFonts w:ascii="Calibri" w:hAnsi="Calibri" w:cs="Calibri"/>
                <w:i/>
                <w:sz w:val="20"/>
                <w:szCs w:val="20"/>
              </w:rPr>
              <w:t>12</w:t>
            </w:r>
            <w:r w:rsidRPr="000B6691">
              <w:rPr>
                <w:i/>
                <w:sz w:val="20"/>
                <w:szCs w:val="20"/>
              </w:rPr>
              <w:t xml:space="preserve"> – 11:00 A.M.  UTC </w:t>
            </w:r>
          </w:p>
          <w:p w14:paraId="126E76E8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32D469D7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55F7B" w:rsidRPr="000B6691" w14:paraId="60EF4574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950F6E5" w14:textId="77777777" w:rsidR="00555F7B" w:rsidRPr="000B6691" w:rsidRDefault="00555F7B">
            <w:r w:rsidRPr="000B6691">
              <w:t>f)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21C6EBA" w14:textId="77777777" w:rsidR="00555F7B" w:rsidRPr="000B6691" w:rsidRDefault="00555F7B">
            <w:r w:rsidRPr="000B6691">
              <w:t>Place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7D0D6F9" w14:textId="77777777" w:rsidR="00555F7B" w:rsidRPr="000B6691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31D3DC9C" w14:textId="77777777" w:rsidR="00555F7B" w:rsidRPr="000B6691" w:rsidRDefault="00555F7B" w:rsidP="00C23D9E">
            <w:pPr>
              <w:jc w:val="both"/>
              <w:rPr>
                <w:i/>
                <w:sz w:val="20"/>
                <w:szCs w:val="20"/>
              </w:rPr>
            </w:pPr>
            <w:r w:rsidRPr="000B6691">
              <w:rPr>
                <w:i/>
                <w:sz w:val="20"/>
                <w:szCs w:val="20"/>
              </w:rPr>
              <w:t xml:space="preserve">Kilkenny </w:t>
            </w:r>
          </w:p>
          <w:p w14:paraId="27C31175" w14:textId="77777777" w:rsidR="00555F7B" w:rsidRPr="000B6691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181859B" w14:textId="77777777" w:rsidR="00555F7B" w:rsidRPr="000B6691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55F7B" w:rsidRPr="000B6691" w14:paraId="10FADEF4" w14:textId="77777777" w:rsidTr="000B6691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6484B2E" w14:textId="77777777" w:rsidR="00555F7B" w:rsidRPr="000B6691" w:rsidRDefault="00555F7B">
            <w:r w:rsidRPr="000B6691">
              <w:t>g)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E79196D" w14:textId="77777777" w:rsidR="00555F7B" w:rsidRPr="000B6691" w:rsidRDefault="00555F7B">
            <w:r w:rsidRPr="000B6691">
              <w:t>Additional Information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6D12BC8" w14:textId="77777777" w:rsidR="00555F7B" w:rsidRPr="000B6691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18998E8" w14:textId="77777777" w:rsidR="00555F7B" w:rsidRPr="000B6691" w:rsidRDefault="00555F7B" w:rsidP="005E5306">
            <w:pPr>
              <w:jc w:val="both"/>
              <w:rPr>
                <w:i/>
                <w:sz w:val="20"/>
                <w:szCs w:val="20"/>
              </w:rPr>
            </w:pPr>
          </w:p>
          <w:p w14:paraId="26BBE2DC" w14:textId="77777777" w:rsidR="00555F7B" w:rsidRPr="000B6691" w:rsidRDefault="00555F7B" w:rsidP="005E5306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0347DFA1" w14:textId="77777777" w:rsidR="00555F7B" w:rsidRDefault="00555F7B" w:rsidP="00E052AE">
      <w:pPr>
        <w:spacing w:after="0" w:line="240" w:lineRule="auto"/>
        <w:jc w:val="center"/>
      </w:pPr>
    </w:p>
    <w:p w14:paraId="628274A6" w14:textId="77777777" w:rsidR="00555F7B" w:rsidRDefault="00555F7B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>ssociated with them</w:t>
      </w:r>
    </w:p>
    <w:p w14:paraId="41C1F718" w14:textId="77777777" w:rsidR="00555F7B" w:rsidRDefault="00555F7B" w:rsidP="00307D0A">
      <w:pPr>
        <w:spacing w:after="0"/>
        <w:rPr>
          <w:sz w:val="20"/>
          <w:szCs w:val="20"/>
        </w:rPr>
      </w:pPr>
    </w:p>
    <w:p w14:paraId="4931380C" w14:textId="77777777" w:rsidR="00555F7B" w:rsidRDefault="00555F7B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00400685" w14:textId="77777777" w:rsidR="00555F7B" w:rsidRPr="00950D9B" w:rsidRDefault="00555F7B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43"/>
        <w:gridCol w:w="7000"/>
      </w:tblGrid>
      <w:tr w:rsidR="00555F7B" w:rsidRPr="0050443B" w14:paraId="1D9EA477" w14:textId="77777777" w:rsidTr="0050443B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3346CDD8" w14:textId="77777777" w:rsidR="00555F7B" w:rsidRPr="0050443B" w:rsidRDefault="00555F7B">
            <w:r w:rsidRPr="0050443B">
              <w:t>1</w:t>
            </w:r>
          </w:p>
        </w:tc>
        <w:tc>
          <w:tcPr>
            <w:tcW w:w="8843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3E53B3C8" w14:textId="77777777" w:rsidR="00555F7B" w:rsidRPr="0050443B" w:rsidRDefault="00555F7B">
            <w:r w:rsidRPr="0050443B">
              <w:t>Details of the person discharging managerial responsibilities/person closely associated</w:t>
            </w:r>
          </w:p>
          <w:p w14:paraId="2C24DF7E" w14:textId="77777777" w:rsidR="00555F7B" w:rsidRPr="0050443B" w:rsidRDefault="00555F7B"/>
        </w:tc>
      </w:tr>
      <w:tr w:rsidR="00555F7B" w:rsidRPr="0050443B" w14:paraId="159A8202" w14:textId="77777777" w:rsidTr="0050443B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A182BD7" w14:textId="77777777" w:rsidR="00555F7B" w:rsidRPr="0050443B" w:rsidRDefault="00555F7B">
            <w:r w:rsidRPr="0050443B">
              <w:t>a)</w:t>
            </w:r>
          </w:p>
        </w:tc>
        <w:tc>
          <w:tcPr>
            <w:tcW w:w="1843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C56C34D" w14:textId="77777777" w:rsidR="00555F7B" w:rsidRPr="0050443B" w:rsidRDefault="00555F7B" w:rsidP="00120C18">
            <w:pPr>
              <w:rPr>
                <w:color w:val="000000" w:themeColor="text1"/>
              </w:rPr>
            </w:pPr>
            <w:r w:rsidRPr="0050443B">
              <w:rPr>
                <w:color w:val="000000" w:themeColor="text1"/>
              </w:rPr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78F45E6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E797C17" w14:textId="77777777" w:rsidR="00555F7B" w:rsidRPr="0050443B" w:rsidRDefault="00555F7B" w:rsidP="00210F6D">
            <w:pPr>
              <w:jc w:val="both"/>
              <w:rPr>
                <w:i/>
                <w:sz w:val="20"/>
                <w:szCs w:val="20"/>
              </w:rPr>
            </w:pPr>
            <w:r w:rsidRPr="0050443B">
              <w:rPr>
                <w:i/>
                <w:noProof/>
                <w:sz w:val="20"/>
                <w:szCs w:val="20"/>
              </w:rPr>
              <w:t>Thomas Phelan</w:t>
            </w:r>
          </w:p>
        </w:tc>
      </w:tr>
      <w:tr w:rsidR="00555F7B" w:rsidRPr="0050443B" w14:paraId="692F1DF6" w14:textId="77777777" w:rsidTr="0050443B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37A3FBF" w14:textId="77777777" w:rsidR="00555F7B" w:rsidRPr="0050443B" w:rsidRDefault="00555F7B"/>
        </w:tc>
        <w:tc>
          <w:tcPr>
            <w:tcW w:w="1843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3EC64FE" w14:textId="77777777" w:rsidR="00555F7B" w:rsidRPr="0050443B" w:rsidRDefault="00555F7B"/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EEB3F9C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1F42D9F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F87009C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55F7B" w:rsidRPr="0050443B" w14:paraId="7CED410E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F9D5689" w14:textId="77777777" w:rsidR="00555F7B" w:rsidRPr="0050443B" w:rsidRDefault="00555F7B">
            <w:r w:rsidRPr="0050443B">
              <w:t>2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20D9C63" w14:textId="77777777" w:rsidR="00555F7B" w:rsidRPr="0050443B" w:rsidRDefault="00555F7B">
            <w:r w:rsidRPr="0050443B">
              <w:t>Reason for the notification</w:t>
            </w:r>
          </w:p>
          <w:p w14:paraId="3F355AE8" w14:textId="77777777" w:rsidR="00555F7B" w:rsidRPr="0050443B" w:rsidRDefault="00555F7B"/>
        </w:tc>
      </w:tr>
      <w:tr w:rsidR="00555F7B" w:rsidRPr="0050443B" w14:paraId="4AF9ADB6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4E5C0EE" w14:textId="77777777" w:rsidR="00555F7B" w:rsidRPr="0050443B" w:rsidRDefault="00555F7B">
            <w:r w:rsidRPr="0050443B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D273443" w14:textId="77777777" w:rsidR="00555F7B" w:rsidRPr="0050443B" w:rsidRDefault="00555F7B">
            <w:r w:rsidRPr="0050443B">
              <w:t>Position/status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40CEB53" w14:textId="77777777" w:rsidR="00555F7B" w:rsidRPr="0050443B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EAC81BA" w14:textId="77777777" w:rsidR="00555F7B" w:rsidRPr="0050443B" w:rsidRDefault="00555F7B" w:rsidP="00CB6472">
            <w:pPr>
              <w:jc w:val="both"/>
              <w:rPr>
                <w:i/>
                <w:sz w:val="20"/>
                <w:szCs w:val="20"/>
              </w:rPr>
            </w:pPr>
            <w:r w:rsidRPr="0050443B">
              <w:rPr>
                <w:i/>
                <w:noProof/>
                <w:sz w:val="20"/>
                <w:szCs w:val="20"/>
              </w:rPr>
              <w:t>Non Executive Director and Person Discharging Managerial Responsibility</w:t>
            </w:r>
          </w:p>
        </w:tc>
      </w:tr>
      <w:tr w:rsidR="00555F7B" w:rsidRPr="0050443B" w14:paraId="46471F96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78A0398" w14:textId="77777777" w:rsidR="00555F7B" w:rsidRPr="0050443B" w:rsidRDefault="00555F7B">
            <w:r w:rsidRPr="0050443B"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4B8CE50" w14:textId="77777777" w:rsidR="00555F7B" w:rsidRPr="0050443B" w:rsidRDefault="00555F7B">
            <w:r w:rsidRPr="0050443B">
              <w:t>Initial Notification Amendment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0CFA2B6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8A1FD2E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97A981D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  <w:r w:rsidRPr="0050443B">
              <w:rPr>
                <w:i/>
                <w:sz w:val="20"/>
                <w:szCs w:val="20"/>
              </w:rPr>
              <w:t>Initial Notification</w:t>
            </w:r>
          </w:p>
          <w:p w14:paraId="1F2A788A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3B5EFE1B" w14:textId="77777777" w:rsidR="00555F7B" w:rsidRPr="0050443B" w:rsidRDefault="00555F7B">
            <w:pPr>
              <w:rPr>
                <w:i/>
                <w:sz w:val="20"/>
                <w:szCs w:val="20"/>
              </w:rPr>
            </w:pPr>
            <w:r w:rsidRPr="0050443B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555F7B" w:rsidRPr="0050443B" w14:paraId="7E7E5532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19385CD" w14:textId="77777777" w:rsidR="00555F7B" w:rsidRPr="0050443B" w:rsidRDefault="00555F7B">
            <w:r w:rsidRPr="0050443B">
              <w:t>3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380C7D1" w14:textId="77777777" w:rsidR="00555F7B" w:rsidRPr="0050443B" w:rsidRDefault="00555F7B">
            <w:r w:rsidRPr="0050443B">
              <w:t>Details of the issuer, emission allowance market participant, auction platform, auctioneer or auction monitor</w:t>
            </w:r>
          </w:p>
        </w:tc>
      </w:tr>
      <w:tr w:rsidR="00555F7B" w:rsidRPr="0050443B" w14:paraId="2FFE1EB6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F9748D0" w14:textId="77777777" w:rsidR="00555F7B" w:rsidRPr="0050443B" w:rsidRDefault="00555F7B">
            <w:r w:rsidRPr="0050443B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9D131E5" w14:textId="77777777" w:rsidR="00555F7B" w:rsidRPr="0050443B" w:rsidRDefault="00555F7B">
            <w:r w:rsidRPr="0050443B"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9741254" w14:textId="77777777" w:rsidR="00555F7B" w:rsidRPr="0050443B" w:rsidRDefault="00555F7B">
            <w:pPr>
              <w:rPr>
                <w:i/>
                <w:sz w:val="20"/>
                <w:szCs w:val="20"/>
              </w:rPr>
            </w:pPr>
          </w:p>
          <w:p w14:paraId="24F00F56" w14:textId="77777777" w:rsidR="00555F7B" w:rsidRPr="0050443B" w:rsidRDefault="00555F7B">
            <w:pPr>
              <w:rPr>
                <w:i/>
                <w:sz w:val="20"/>
                <w:szCs w:val="20"/>
              </w:rPr>
            </w:pPr>
            <w:r w:rsidRPr="0050443B">
              <w:rPr>
                <w:i/>
                <w:sz w:val="20"/>
                <w:szCs w:val="20"/>
              </w:rPr>
              <w:t>Glanbia plc</w:t>
            </w:r>
          </w:p>
          <w:p w14:paraId="28892285" w14:textId="77777777" w:rsidR="00555F7B" w:rsidRPr="0050443B" w:rsidRDefault="00555F7B">
            <w:pPr>
              <w:rPr>
                <w:i/>
                <w:sz w:val="20"/>
                <w:szCs w:val="20"/>
              </w:rPr>
            </w:pPr>
          </w:p>
        </w:tc>
      </w:tr>
      <w:tr w:rsidR="00555F7B" w:rsidRPr="0050443B" w14:paraId="5872570C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2ECF027" w14:textId="77777777" w:rsidR="00555F7B" w:rsidRPr="0050443B" w:rsidRDefault="00555F7B">
            <w:r w:rsidRPr="0050443B"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6C5DF50" w14:textId="77777777" w:rsidR="00555F7B" w:rsidRPr="0050443B" w:rsidRDefault="00555F7B">
            <w:r w:rsidRPr="0050443B">
              <w:t>LEI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014BD0E" w14:textId="77777777" w:rsidR="00555F7B" w:rsidRPr="0050443B" w:rsidRDefault="00555F7B" w:rsidP="00FB3294">
            <w:pPr>
              <w:rPr>
                <w:color w:val="000000"/>
              </w:rPr>
            </w:pPr>
          </w:p>
          <w:p w14:paraId="76A59661" w14:textId="77777777" w:rsidR="00555F7B" w:rsidRPr="0050443B" w:rsidRDefault="00555F7B" w:rsidP="00FB3294">
            <w:pPr>
              <w:rPr>
                <w:i/>
                <w:sz w:val="20"/>
                <w:szCs w:val="20"/>
              </w:rPr>
            </w:pPr>
            <w:r w:rsidRPr="0050443B">
              <w:rPr>
                <w:i/>
                <w:sz w:val="20"/>
                <w:szCs w:val="20"/>
              </w:rPr>
              <w:t>635400SRMCBHVMSKJS84</w:t>
            </w:r>
          </w:p>
          <w:p w14:paraId="4986EE57" w14:textId="77777777" w:rsidR="00555F7B" w:rsidRPr="0050443B" w:rsidRDefault="00555F7B" w:rsidP="00FB3294">
            <w:pPr>
              <w:rPr>
                <w:i/>
                <w:sz w:val="20"/>
                <w:szCs w:val="20"/>
              </w:rPr>
            </w:pPr>
          </w:p>
        </w:tc>
      </w:tr>
      <w:tr w:rsidR="00555F7B" w:rsidRPr="0050443B" w14:paraId="0DB60457" w14:textId="77777777" w:rsidTr="0050443B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582403A" w14:textId="77777777" w:rsidR="00555F7B" w:rsidRPr="0050443B" w:rsidRDefault="00555F7B">
            <w:r w:rsidRPr="0050443B">
              <w:t>4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0E6B4E1" w14:textId="77777777" w:rsidR="00555F7B" w:rsidRPr="0050443B" w:rsidRDefault="00555F7B">
            <w:r w:rsidRPr="0050443B">
              <w:t>Details of the transaction(s): section to be repeated for (</w:t>
            </w:r>
            <w:proofErr w:type="spellStart"/>
            <w:r w:rsidRPr="0050443B">
              <w:t>i</w:t>
            </w:r>
            <w:proofErr w:type="spellEnd"/>
            <w:r w:rsidRPr="0050443B">
              <w:t>) each type of instrument; (ii) each type of transaction; (iii) each date; and (iv) each place where transactions have been conducted</w:t>
            </w:r>
          </w:p>
        </w:tc>
      </w:tr>
      <w:tr w:rsidR="00555F7B" w:rsidRPr="0050443B" w14:paraId="14772427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AD146F6" w14:textId="77777777" w:rsidR="00555F7B" w:rsidRPr="0050443B" w:rsidRDefault="00555F7B">
            <w:r w:rsidRPr="0050443B"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99C1E89" w14:textId="77777777" w:rsidR="00555F7B" w:rsidRPr="0050443B" w:rsidRDefault="00555F7B" w:rsidP="00E35BAE">
            <w:r w:rsidRPr="0050443B">
              <w:t xml:space="preserve">Description of the financial  instrument, </w:t>
            </w:r>
          </w:p>
          <w:p w14:paraId="254C5F70" w14:textId="77777777" w:rsidR="00555F7B" w:rsidRPr="0050443B" w:rsidRDefault="00555F7B" w:rsidP="00E35BAE">
            <w:r w:rsidRPr="0050443B">
              <w:lastRenderedPageBreak/>
              <w:t>type  of</w:t>
            </w:r>
          </w:p>
          <w:p w14:paraId="7DF61437" w14:textId="77777777" w:rsidR="00555F7B" w:rsidRPr="0050443B" w:rsidRDefault="00555F7B" w:rsidP="00E35BAE">
            <w:r w:rsidRPr="0050443B">
              <w:t>instrument</w:t>
            </w:r>
          </w:p>
          <w:p w14:paraId="64727B96" w14:textId="77777777" w:rsidR="00555F7B" w:rsidRPr="0050443B" w:rsidRDefault="00555F7B" w:rsidP="00E35BAE">
            <w:r w:rsidRPr="0050443B">
              <w:t>Identification code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6FC2234" w14:textId="77777777" w:rsidR="00555F7B" w:rsidRPr="0050443B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61B8F044" w14:textId="77777777" w:rsidR="00555F7B" w:rsidRPr="0050443B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EE65692" w14:textId="77777777" w:rsidR="00555F7B" w:rsidRPr="0050443B" w:rsidRDefault="00555F7B" w:rsidP="00900CD5">
            <w:pPr>
              <w:jc w:val="both"/>
              <w:rPr>
                <w:i/>
                <w:sz w:val="20"/>
                <w:szCs w:val="20"/>
              </w:rPr>
            </w:pPr>
            <w:r w:rsidRPr="0050443B">
              <w:rPr>
                <w:i/>
                <w:sz w:val="20"/>
                <w:szCs w:val="20"/>
              </w:rPr>
              <w:t xml:space="preserve">Ordinary  Shares of €0.06 each </w:t>
            </w:r>
          </w:p>
          <w:p w14:paraId="3593C7CD" w14:textId="77777777" w:rsidR="00555F7B" w:rsidRPr="0050443B" w:rsidRDefault="00555F7B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0164D61F" w14:textId="77777777" w:rsidR="00555F7B" w:rsidRPr="0050443B" w:rsidRDefault="00555F7B" w:rsidP="00900CD5">
            <w:pPr>
              <w:jc w:val="both"/>
              <w:rPr>
                <w:i/>
                <w:sz w:val="20"/>
                <w:szCs w:val="20"/>
              </w:rPr>
            </w:pPr>
            <w:r w:rsidRPr="0050443B">
              <w:rPr>
                <w:i/>
                <w:sz w:val="20"/>
                <w:szCs w:val="20"/>
              </w:rPr>
              <w:lastRenderedPageBreak/>
              <w:t>ISIN: IE0000669501</w:t>
            </w:r>
          </w:p>
        </w:tc>
      </w:tr>
      <w:tr w:rsidR="00555F7B" w:rsidRPr="0050443B" w14:paraId="6F818F54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9B2AB2F" w14:textId="77777777" w:rsidR="00555F7B" w:rsidRPr="0050443B" w:rsidRDefault="00555F7B">
            <w:r w:rsidRPr="0050443B">
              <w:lastRenderedPageBreak/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65E0634" w14:textId="77777777" w:rsidR="00555F7B" w:rsidRPr="0050443B" w:rsidRDefault="00555F7B">
            <w:r w:rsidRPr="0050443B">
              <w:t xml:space="preserve">Nature of the transaction   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020A5B3" w14:textId="77777777" w:rsidR="00555F7B" w:rsidRPr="0050443B" w:rsidRDefault="00555F7B" w:rsidP="00A557E9">
            <w:pPr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50443B">
              <w:rPr>
                <w:i/>
                <w:sz w:val="20"/>
                <w:szCs w:val="20"/>
              </w:rPr>
              <w:t xml:space="preserve">Spin-out of </w:t>
            </w:r>
            <w:r w:rsidRPr="0050443B">
              <w:rPr>
                <w:i/>
                <w:noProof/>
                <w:sz w:val="20"/>
                <w:szCs w:val="20"/>
              </w:rPr>
              <w:t xml:space="preserve">1,558 </w:t>
            </w:r>
            <w:r w:rsidRPr="0050443B">
              <w:rPr>
                <w:i/>
                <w:sz w:val="20"/>
                <w:szCs w:val="20"/>
              </w:rPr>
              <w:t xml:space="preserve">ordinary shares of €0.06 each in Glanbia plc to </w:t>
            </w:r>
            <w:r w:rsidRPr="0050443B">
              <w:rPr>
                <w:i/>
                <w:noProof/>
                <w:sz w:val="20"/>
                <w:szCs w:val="20"/>
              </w:rPr>
              <w:t>Thomas Phelan</w:t>
            </w:r>
            <w:r w:rsidRPr="0050443B">
              <w:rPr>
                <w:i/>
                <w:sz w:val="20"/>
                <w:szCs w:val="20"/>
              </w:rPr>
              <w:t xml:space="preserve"> from Tirlán Co-operative Society Limited in consideration for the cancellation of </w:t>
            </w:r>
            <w:r w:rsidRPr="0050443B">
              <w:rPr>
                <w:i/>
                <w:noProof/>
                <w:sz w:val="20"/>
                <w:szCs w:val="20"/>
              </w:rPr>
              <w:t>372</w:t>
            </w:r>
            <w:r w:rsidRPr="0050443B">
              <w:rPr>
                <w:i/>
                <w:sz w:val="20"/>
                <w:szCs w:val="20"/>
              </w:rPr>
              <w:t xml:space="preserve"> “A” shares in Tirlán Co-operative Society Limited. </w:t>
            </w:r>
          </w:p>
        </w:tc>
      </w:tr>
      <w:tr w:rsidR="00555F7B" w:rsidRPr="0050443B" w14:paraId="71B4868D" w14:textId="77777777" w:rsidTr="0050443B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8647869" w14:textId="77777777" w:rsidR="00555F7B" w:rsidRPr="0050443B" w:rsidRDefault="00555F7B">
            <w:r w:rsidRPr="0050443B">
              <w:t>c)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16C2764" w14:textId="77777777" w:rsidR="00555F7B" w:rsidRPr="0050443B" w:rsidRDefault="00555F7B">
            <w:r w:rsidRPr="0050443B">
              <w:t>Price(s) and volume(s)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D2FF999" w14:textId="77777777" w:rsidR="00555F7B" w:rsidRPr="0050443B" w:rsidRDefault="00555F7B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83"/>
              <w:gridCol w:w="1760"/>
              <w:gridCol w:w="1853"/>
              <w:gridCol w:w="1678"/>
            </w:tblGrid>
            <w:tr w:rsidR="00555F7B" w:rsidRPr="0050443B" w14:paraId="398A3843" w14:textId="77777777" w:rsidTr="004D3F93">
              <w:tc>
                <w:tcPr>
                  <w:tcW w:w="1483" w:type="dxa"/>
                </w:tcPr>
                <w:p w14:paraId="44874D5B" w14:textId="77777777" w:rsidR="00555F7B" w:rsidRPr="0050443B" w:rsidRDefault="00555F7B" w:rsidP="005A42FD">
                  <w:r w:rsidRPr="0050443B">
                    <w:t>Transaction No.</w:t>
                  </w:r>
                </w:p>
              </w:tc>
              <w:tc>
                <w:tcPr>
                  <w:tcW w:w="1760" w:type="dxa"/>
                </w:tcPr>
                <w:p w14:paraId="15AF6FAE" w14:textId="77777777" w:rsidR="00555F7B" w:rsidRPr="0050443B" w:rsidRDefault="00555F7B" w:rsidP="005A42FD">
                  <w:r w:rsidRPr="0050443B">
                    <w:t>Price(s)</w:t>
                  </w:r>
                </w:p>
              </w:tc>
              <w:tc>
                <w:tcPr>
                  <w:tcW w:w="1853" w:type="dxa"/>
                </w:tcPr>
                <w:p w14:paraId="065C34F7" w14:textId="77777777" w:rsidR="00555F7B" w:rsidRPr="0050443B" w:rsidRDefault="00555F7B" w:rsidP="005A42FD">
                  <w:r w:rsidRPr="0050443B">
                    <w:t>Volume(s)</w:t>
                  </w:r>
                </w:p>
              </w:tc>
              <w:tc>
                <w:tcPr>
                  <w:tcW w:w="1678" w:type="dxa"/>
                </w:tcPr>
                <w:p w14:paraId="1A68978A" w14:textId="77777777" w:rsidR="00555F7B" w:rsidRPr="0050443B" w:rsidRDefault="00555F7B" w:rsidP="005A42FD">
                  <w:r w:rsidRPr="0050443B">
                    <w:t>Transaction Type</w:t>
                  </w:r>
                </w:p>
              </w:tc>
            </w:tr>
            <w:tr w:rsidR="00555F7B" w:rsidRPr="0050443B" w14:paraId="0DB578EE" w14:textId="77777777" w:rsidTr="004D3F93">
              <w:tc>
                <w:tcPr>
                  <w:tcW w:w="1483" w:type="dxa"/>
                </w:tcPr>
                <w:p w14:paraId="069D45D9" w14:textId="77777777" w:rsidR="00555F7B" w:rsidRPr="0050443B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50443B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5A8D51B3" w14:textId="77777777" w:rsidR="00555F7B" w:rsidRPr="0050443B" w:rsidRDefault="00555F7B" w:rsidP="00495676">
                  <w:pPr>
                    <w:rPr>
                      <w:i/>
                      <w:sz w:val="20"/>
                      <w:szCs w:val="20"/>
                    </w:rPr>
                  </w:pPr>
                  <w:r w:rsidRPr="0050443B">
                    <w:rPr>
                      <w:i/>
                      <w:sz w:val="20"/>
                      <w:szCs w:val="20"/>
                    </w:rPr>
                    <w:t xml:space="preserve">Cancellation of </w:t>
                  </w:r>
                  <w:r w:rsidRPr="0050443B">
                    <w:rPr>
                      <w:i/>
                      <w:noProof/>
                      <w:sz w:val="20"/>
                      <w:szCs w:val="20"/>
                    </w:rPr>
                    <w:t>372</w:t>
                  </w:r>
                  <w:r w:rsidRPr="0050443B">
                    <w:rPr>
                      <w:i/>
                      <w:sz w:val="20"/>
                      <w:szCs w:val="20"/>
                    </w:rPr>
                    <w:t xml:space="preserve"> “A” shares in Tirlán Co-operative Society Limited based on the Glanbia plc share price of €11.51  at the close of business on 9 May 2025.</w:t>
                  </w:r>
                </w:p>
              </w:tc>
              <w:tc>
                <w:tcPr>
                  <w:tcW w:w="1853" w:type="dxa"/>
                </w:tcPr>
                <w:p w14:paraId="7A841EE2" w14:textId="77777777" w:rsidR="00555F7B" w:rsidRPr="0050443B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50443B">
                    <w:rPr>
                      <w:i/>
                      <w:noProof/>
                      <w:sz w:val="20"/>
                      <w:szCs w:val="20"/>
                    </w:rPr>
                    <w:t>1,558</w:t>
                  </w:r>
                </w:p>
              </w:tc>
              <w:tc>
                <w:tcPr>
                  <w:tcW w:w="1678" w:type="dxa"/>
                </w:tcPr>
                <w:p w14:paraId="39A1C2A8" w14:textId="77777777" w:rsidR="00555F7B" w:rsidRPr="0050443B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50443B">
                    <w:rPr>
                      <w:i/>
                      <w:sz w:val="20"/>
                      <w:szCs w:val="20"/>
                    </w:rPr>
                    <w:t>Acquisition</w:t>
                  </w:r>
                </w:p>
              </w:tc>
            </w:tr>
          </w:tbl>
          <w:p w14:paraId="05ED0A65" w14:textId="77777777" w:rsidR="00555F7B" w:rsidRPr="0050443B" w:rsidRDefault="00555F7B" w:rsidP="00000762"/>
        </w:tc>
      </w:tr>
      <w:tr w:rsidR="00555F7B" w:rsidRPr="0050443B" w14:paraId="4784A9D4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59AC277" w14:textId="77777777" w:rsidR="00555F7B" w:rsidRPr="0050443B" w:rsidRDefault="00555F7B">
            <w:r w:rsidRPr="0050443B">
              <w:t>d)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D2310CC" w14:textId="77777777" w:rsidR="00555F7B" w:rsidRPr="0050443B" w:rsidRDefault="00555F7B" w:rsidP="00E35BAE">
            <w:r w:rsidRPr="0050443B">
              <w:t>Aggregated information</w:t>
            </w:r>
          </w:p>
          <w:p w14:paraId="1548131E" w14:textId="77777777" w:rsidR="00555F7B" w:rsidRPr="0050443B" w:rsidRDefault="00555F7B" w:rsidP="00E35BAE">
            <w:r w:rsidRPr="0050443B">
              <w:t>— Aggregated volume</w:t>
            </w:r>
          </w:p>
          <w:p w14:paraId="0912116F" w14:textId="77777777" w:rsidR="00555F7B" w:rsidRPr="0050443B" w:rsidRDefault="00555F7B" w:rsidP="00E35BAE">
            <w:r w:rsidRPr="0050443B">
              <w:t>— Price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5339742" w14:textId="77777777" w:rsidR="00555F7B" w:rsidRPr="0050443B" w:rsidRDefault="00555F7B" w:rsidP="00CB6472">
            <w:pPr>
              <w:jc w:val="both"/>
            </w:pPr>
          </w:p>
          <w:p w14:paraId="773E80D6" w14:textId="77777777" w:rsidR="00555F7B" w:rsidRPr="0050443B" w:rsidRDefault="00555F7B" w:rsidP="00CB6472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2406"/>
              <w:gridCol w:w="2385"/>
            </w:tblGrid>
            <w:tr w:rsidR="00555F7B" w:rsidRPr="0050443B" w14:paraId="32ADFE8A" w14:textId="77777777" w:rsidTr="005A42FD">
              <w:tc>
                <w:tcPr>
                  <w:tcW w:w="2406" w:type="dxa"/>
                </w:tcPr>
                <w:p w14:paraId="33E184FC" w14:textId="77777777" w:rsidR="00555F7B" w:rsidRPr="0050443B" w:rsidRDefault="00555F7B" w:rsidP="005A42FD">
                  <w:r w:rsidRPr="0050443B">
                    <w:t>Price(s)</w:t>
                  </w:r>
                </w:p>
              </w:tc>
              <w:tc>
                <w:tcPr>
                  <w:tcW w:w="2385" w:type="dxa"/>
                </w:tcPr>
                <w:p w14:paraId="6DB7791B" w14:textId="77777777" w:rsidR="00555F7B" w:rsidRPr="0050443B" w:rsidRDefault="00555F7B" w:rsidP="005A42FD">
                  <w:r w:rsidRPr="0050443B">
                    <w:t>Volume(s)</w:t>
                  </w:r>
                </w:p>
              </w:tc>
            </w:tr>
            <w:tr w:rsidR="00555F7B" w:rsidRPr="0050443B" w14:paraId="2D8D15C0" w14:textId="77777777" w:rsidTr="005A42FD">
              <w:tc>
                <w:tcPr>
                  <w:tcW w:w="2406" w:type="dxa"/>
                </w:tcPr>
                <w:p w14:paraId="580AC62E" w14:textId="77777777" w:rsidR="00555F7B" w:rsidRPr="0050443B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50443B">
                    <w:rPr>
                      <w:i/>
                      <w:sz w:val="20"/>
                      <w:szCs w:val="20"/>
                    </w:rPr>
                    <w:t xml:space="preserve">€11.51  </w:t>
                  </w:r>
                </w:p>
              </w:tc>
              <w:tc>
                <w:tcPr>
                  <w:tcW w:w="2385" w:type="dxa"/>
                </w:tcPr>
                <w:p w14:paraId="3061A894" w14:textId="77777777" w:rsidR="00555F7B" w:rsidRPr="0050443B" w:rsidRDefault="00555F7B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50443B">
                    <w:rPr>
                      <w:i/>
                      <w:noProof/>
                      <w:sz w:val="20"/>
                      <w:szCs w:val="20"/>
                    </w:rPr>
                    <w:t>1,558</w:t>
                  </w:r>
                </w:p>
              </w:tc>
            </w:tr>
          </w:tbl>
          <w:p w14:paraId="18883461" w14:textId="77777777" w:rsidR="00555F7B" w:rsidRPr="0050443B" w:rsidRDefault="00555F7B" w:rsidP="00CB6472">
            <w:pPr>
              <w:jc w:val="both"/>
            </w:pPr>
          </w:p>
          <w:p w14:paraId="3C4E279C" w14:textId="77777777" w:rsidR="00555F7B" w:rsidRPr="0050443B" w:rsidRDefault="00555F7B" w:rsidP="00CB6472">
            <w:pPr>
              <w:jc w:val="both"/>
            </w:pPr>
          </w:p>
          <w:p w14:paraId="1D525242" w14:textId="77777777" w:rsidR="00555F7B" w:rsidRPr="0050443B" w:rsidRDefault="00555F7B" w:rsidP="00CB6472">
            <w:pPr>
              <w:jc w:val="both"/>
            </w:pPr>
          </w:p>
          <w:p w14:paraId="7A2A657F" w14:textId="77777777" w:rsidR="00555F7B" w:rsidRPr="0050443B" w:rsidRDefault="00555F7B" w:rsidP="00CB6472">
            <w:pPr>
              <w:jc w:val="both"/>
            </w:pPr>
          </w:p>
        </w:tc>
      </w:tr>
      <w:tr w:rsidR="00555F7B" w:rsidRPr="0050443B" w14:paraId="2A05EBFE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7740B0C" w14:textId="77777777" w:rsidR="00555F7B" w:rsidRPr="0050443B" w:rsidRDefault="00555F7B">
            <w:r w:rsidRPr="0050443B">
              <w:t>e)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9D8ADD1" w14:textId="77777777" w:rsidR="00555F7B" w:rsidRPr="0050443B" w:rsidRDefault="00555F7B">
            <w:r w:rsidRPr="0050443B">
              <w:t>Date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890F854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C937A59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0C954EB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  <w:r w:rsidRPr="0050443B">
              <w:rPr>
                <w:i/>
                <w:sz w:val="20"/>
                <w:szCs w:val="20"/>
              </w:rPr>
              <w:t>2025-05-</w:t>
            </w:r>
            <w:r w:rsidRPr="0050443B">
              <w:rPr>
                <w:rFonts w:ascii="Calibri" w:hAnsi="Calibri" w:cs="Calibri"/>
                <w:i/>
                <w:sz w:val="20"/>
                <w:szCs w:val="20"/>
              </w:rPr>
              <w:t>12</w:t>
            </w:r>
            <w:r w:rsidRPr="0050443B">
              <w:rPr>
                <w:i/>
                <w:sz w:val="20"/>
                <w:szCs w:val="20"/>
              </w:rPr>
              <w:t xml:space="preserve"> – 11:00 A.M.  UTC </w:t>
            </w:r>
          </w:p>
          <w:p w14:paraId="16CB71C6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5D86777" w14:textId="77777777" w:rsidR="00555F7B" w:rsidRPr="0050443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55F7B" w:rsidRPr="0050443B" w14:paraId="46D6530B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03B25BF" w14:textId="77777777" w:rsidR="00555F7B" w:rsidRPr="0050443B" w:rsidRDefault="00555F7B">
            <w:r w:rsidRPr="0050443B">
              <w:t>f)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823EC40" w14:textId="77777777" w:rsidR="00555F7B" w:rsidRPr="0050443B" w:rsidRDefault="00555F7B">
            <w:r w:rsidRPr="0050443B">
              <w:t>Place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52B2140" w14:textId="77777777" w:rsidR="00555F7B" w:rsidRPr="0050443B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2A77175" w14:textId="77777777" w:rsidR="00555F7B" w:rsidRPr="0050443B" w:rsidRDefault="00555F7B" w:rsidP="00C23D9E">
            <w:pPr>
              <w:jc w:val="both"/>
              <w:rPr>
                <w:i/>
                <w:sz w:val="20"/>
                <w:szCs w:val="20"/>
              </w:rPr>
            </w:pPr>
            <w:r w:rsidRPr="0050443B">
              <w:rPr>
                <w:i/>
                <w:sz w:val="20"/>
                <w:szCs w:val="20"/>
              </w:rPr>
              <w:t xml:space="preserve">Kilkenny </w:t>
            </w:r>
          </w:p>
          <w:p w14:paraId="1CB89436" w14:textId="77777777" w:rsidR="00555F7B" w:rsidRPr="0050443B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01A9516" w14:textId="77777777" w:rsidR="00555F7B" w:rsidRPr="0050443B" w:rsidRDefault="00555F7B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55F7B" w:rsidRPr="00307D0A" w14:paraId="27F8E20A" w14:textId="77777777" w:rsidTr="0050443B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73CB61F" w14:textId="77777777" w:rsidR="00555F7B" w:rsidRPr="0050443B" w:rsidRDefault="00555F7B">
            <w:r w:rsidRPr="0050443B">
              <w:t>g)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F239708" w14:textId="77777777" w:rsidR="00555F7B" w:rsidRPr="0050443B" w:rsidRDefault="00555F7B">
            <w:r w:rsidRPr="0050443B">
              <w:t>Additional Information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365EA97" w14:textId="77777777" w:rsidR="00555F7B" w:rsidRDefault="00555F7B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7E59725" w14:textId="77777777" w:rsidR="00555F7B" w:rsidRDefault="00555F7B" w:rsidP="005E5306">
            <w:pPr>
              <w:jc w:val="both"/>
              <w:rPr>
                <w:i/>
                <w:sz w:val="20"/>
                <w:szCs w:val="20"/>
              </w:rPr>
            </w:pPr>
          </w:p>
          <w:p w14:paraId="2DE43CAF" w14:textId="77777777" w:rsidR="00555F7B" w:rsidRPr="00307D0A" w:rsidRDefault="00555F7B" w:rsidP="005E5306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120452A8" w14:textId="77777777" w:rsidR="00555F7B" w:rsidRDefault="00555F7B" w:rsidP="00E052AE">
      <w:pPr>
        <w:spacing w:after="0" w:line="240" w:lineRule="auto"/>
        <w:jc w:val="center"/>
      </w:pPr>
    </w:p>
    <w:p w14:paraId="61F1CDB2" w14:textId="77777777" w:rsidR="00555F7B" w:rsidRDefault="00555F7B" w:rsidP="00E052AE">
      <w:pPr>
        <w:spacing w:after="0" w:line="240" w:lineRule="auto"/>
        <w:jc w:val="center"/>
      </w:pPr>
    </w:p>
    <w:sectPr w:rsidR="00555F7B" w:rsidSect="00DD079F">
      <w:footerReference w:type="default" r:id="rId11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8A3EB" w14:textId="77777777" w:rsidR="00DD079F" w:rsidRDefault="00DD079F" w:rsidP="00950D9B">
      <w:pPr>
        <w:spacing w:after="0" w:line="240" w:lineRule="auto"/>
      </w:pPr>
      <w:r>
        <w:separator/>
      </w:r>
    </w:p>
  </w:endnote>
  <w:endnote w:type="continuationSeparator" w:id="0">
    <w:p w14:paraId="15686449" w14:textId="77777777" w:rsidR="00DD079F" w:rsidRDefault="00DD079F" w:rsidP="0095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289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EE7CB" w14:textId="77777777" w:rsidR="004D3F93" w:rsidRDefault="004D3F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B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F3F58" w14:textId="77777777" w:rsidR="004D3F93" w:rsidRDefault="004D3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F86C" w14:textId="77777777" w:rsidR="00DD079F" w:rsidRDefault="00DD079F" w:rsidP="00950D9B">
      <w:pPr>
        <w:spacing w:after="0" w:line="240" w:lineRule="auto"/>
      </w:pPr>
      <w:r>
        <w:separator/>
      </w:r>
    </w:p>
  </w:footnote>
  <w:footnote w:type="continuationSeparator" w:id="0">
    <w:p w14:paraId="351EE097" w14:textId="77777777" w:rsidR="00DD079F" w:rsidRDefault="00DD079F" w:rsidP="00950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C9D1196"/>
    <w:multiLevelType w:val="hybridMultilevel"/>
    <w:tmpl w:val="2820D9F0"/>
    <w:lvl w:ilvl="0" w:tplc="6E60D3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8307BD"/>
    <w:multiLevelType w:val="hybridMultilevel"/>
    <w:tmpl w:val="22EC43D0"/>
    <w:lvl w:ilvl="0" w:tplc="6E60D34A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C461C0D"/>
    <w:multiLevelType w:val="hybridMultilevel"/>
    <w:tmpl w:val="7B04B16C"/>
    <w:lvl w:ilvl="0" w:tplc="6E60D3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4275866"/>
    <w:multiLevelType w:val="hybridMultilevel"/>
    <w:tmpl w:val="69069C12"/>
    <w:lvl w:ilvl="0" w:tplc="439049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9660F37"/>
    <w:multiLevelType w:val="hybridMultilevel"/>
    <w:tmpl w:val="97A65676"/>
    <w:lvl w:ilvl="0" w:tplc="0AF0F8A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6DAA57D6"/>
    <w:multiLevelType w:val="hybridMultilevel"/>
    <w:tmpl w:val="210AD70C"/>
    <w:lvl w:ilvl="0" w:tplc="5E846D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7B717132"/>
    <w:multiLevelType w:val="hybridMultilevel"/>
    <w:tmpl w:val="ECB8F496"/>
    <w:lvl w:ilvl="0" w:tplc="79E47E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284894">
    <w:abstractNumId w:val="3"/>
  </w:num>
  <w:num w:numId="2" w16cid:durableId="631060740">
    <w:abstractNumId w:val="6"/>
  </w:num>
  <w:num w:numId="3" w16cid:durableId="1827479428">
    <w:abstractNumId w:val="1"/>
  </w:num>
  <w:num w:numId="4" w16cid:durableId="241987812">
    <w:abstractNumId w:val="0"/>
  </w:num>
  <w:num w:numId="5" w16cid:durableId="1222248585">
    <w:abstractNumId w:val="2"/>
  </w:num>
  <w:num w:numId="6" w16cid:durableId="1246954838">
    <w:abstractNumId w:val="5"/>
  </w:num>
  <w:num w:numId="7" w16cid:durableId="125771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DA6"/>
    <w:rsid w:val="00000762"/>
    <w:rsid w:val="0001066E"/>
    <w:rsid w:val="000475E7"/>
    <w:rsid w:val="00060425"/>
    <w:rsid w:val="00062130"/>
    <w:rsid w:val="00092A71"/>
    <w:rsid w:val="0011394A"/>
    <w:rsid w:val="00120C18"/>
    <w:rsid w:val="0013254D"/>
    <w:rsid w:val="00155B3B"/>
    <w:rsid w:val="001A2E38"/>
    <w:rsid w:val="00210F6D"/>
    <w:rsid w:val="00225D96"/>
    <w:rsid w:val="00307D0A"/>
    <w:rsid w:val="003430BE"/>
    <w:rsid w:val="00362EDC"/>
    <w:rsid w:val="00366083"/>
    <w:rsid w:val="003679E6"/>
    <w:rsid w:val="0038047B"/>
    <w:rsid w:val="003B4441"/>
    <w:rsid w:val="003D67D0"/>
    <w:rsid w:val="0040291E"/>
    <w:rsid w:val="00457634"/>
    <w:rsid w:val="00487E4E"/>
    <w:rsid w:val="00495676"/>
    <w:rsid w:val="004C780D"/>
    <w:rsid w:val="004D3F93"/>
    <w:rsid w:val="0053535B"/>
    <w:rsid w:val="00543EA6"/>
    <w:rsid w:val="00555F7B"/>
    <w:rsid w:val="00565E04"/>
    <w:rsid w:val="00594907"/>
    <w:rsid w:val="00595BF7"/>
    <w:rsid w:val="005A42FD"/>
    <w:rsid w:val="005C24F9"/>
    <w:rsid w:val="005C4042"/>
    <w:rsid w:val="005E5306"/>
    <w:rsid w:val="00613865"/>
    <w:rsid w:val="00634B67"/>
    <w:rsid w:val="00636D64"/>
    <w:rsid w:val="00646236"/>
    <w:rsid w:val="006637E8"/>
    <w:rsid w:val="007044B3"/>
    <w:rsid w:val="00704D07"/>
    <w:rsid w:val="007271E3"/>
    <w:rsid w:val="00745FD2"/>
    <w:rsid w:val="00747C6D"/>
    <w:rsid w:val="00793953"/>
    <w:rsid w:val="007D6B10"/>
    <w:rsid w:val="008147E9"/>
    <w:rsid w:val="0083768D"/>
    <w:rsid w:val="00854DDF"/>
    <w:rsid w:val="008610D3"/>
    <w:rsid w:val="00872733"/>
    <w:rsid w:val="008E21B6"/>
    <w:rsid w:val="008E51DE"/>
    <w:rsid w:val="00900CD5"/>
    <w:rsid w:val="009175E7"/>
    <w:rsid w:val="00950D9B"/>
    <w:rsid w:val="0096098B"/>
    <w:rsid w:val="00995DDB"/>
    <w:rsid w:val="009D6A23"/>
    <w:rsid w:val="009E21E1"/>
    <w:rsid w:val="00A54C91"/>
    <w:rsid w:val="00A557E9"/>
    <w:rsid w:val="00AB2E20"/>
    <w:rsid w:val="00AC4AE8"/>
    <w:rsid w:val="00AD6589"/>
    <w:rsid w:val="00AF376B"/>
    <w:rsid w:val="00B014AC"/>
    <w:rsid w:val="00B458C7"/>
    <w:rsid w:val="00B81B1A"/>
    <w:rsid w:val="00B83B95"/>
    <w:rsid w:val="00B9106D"/>
    <w:rsid w:val="00BB09A4"/>
    <w:rsid w:val="00BD44C0"/>
    <w:rsid w:val="00C23D9E"/>
    <w:rsid w:val="00C242EA"/>
    <w:rsid w:val="00C27DA6"/>
    <w:rsid w:val="00C33198"/>
    <w:rsid w:val="00C8237F"/>
    <w:rsid w:val="00CA1693"/>
    <w:rsid w:val="00CB286C"/>
    <w:rsid w:val="00CB6472"/>
    <w:rsid w:val="00CC1ED1"/>
    <w:rsid w:val="00CC76A8"/>
    <w:rsid w:val="00CF70DC"/>
    <w:rsid w:val="00D07E7D"/>
    <w:rsid w:val="00DA3CFD"/>
    <w:rsid w:val="00DB418C"/>
    <w:rsid w:val="00DD079F"/>
    <w:rsid w:val="00DE6FF3"/>
    <w:rsid w:val="00E052AE"/>
    <w:rsid w:val="00E13C98"/>
    <w:rsid w:val="00E35BAE"/>
    <w:rsid w:val="00E42376"/>
    <w:rsid w:val="00E43798"/>
    <w:rsid w:val="00E5276A"/>
    <w:rsid w:val="00E540CB"/>
    <w:rsid w:val="00E6275D"/>
    <w:rsid w:val="00E9145C"/>
    <w:rsid w:val="00EA1C9B"/>
    <w:rsid w:val="00EB0CC9"/>
    <w:rsid w:val="00F00B39"/>
    <w:rsid w:val="00F0668F"/>
    <w:rsid w:val="00F11E32"/>
    <w:rsid w:val="00F44C5B"/>
    <w:rsid w:val="00F63745"/>
    <w:rsid w:val="00FB3294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D0ED9"/>
  <w15:docId w15:val="{9FEA5599-18C0-4372-806B-7EA8A905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D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9B"/>
  </w:style>
  <w:style w:type="paragraph" w:styleId="Footer">
    <w:name w:val="footer"/>
    <w:basedOn w:val="Normal"/>
    <w:link w:val="Foot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9B"/>
  </w:style>
  <w:style w:type="paragraph" w:styleId="BalloonText">
    <w:name w:val="Balloon Text"/>
    <w:basedOn w:val="Normal"/>
    <w:link w:val="BalloonTextChar"/>
    <w:uiPriority w:val="99"/>
    <w:semiHidden/>
    <w:unhideWhenUsed/>
    <w:rsid w:val="0095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9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0D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D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0D9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823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2025-05-13T10:01:52+00:00</DateReceived>
    <TaxCatchAll xmlns="801a3cf6-255d-4ff5-98fe-b4415afa84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E849F-335C-4422-9BC6-FAE98FF743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E66488-E335-4517-ACB3-F2A46640582E}"/>
</file>

<file path=customXml/itemProps3.xml><?xml version="1.0" encoding="utf-8"?>
<ds:datastoreItem xmlns:ds="http://schemas.openxmlformats.org/officeDocument/2006/customXml" ds:itemID="{8F79AEF6-A808-4FBE-9488-99B3ABC1D00A}">
  <ds:schemaRefs>
    <ds:schemaRef ds:uri="http://schemas.microsoft.com/office/2006/metadata/properties"/>
    <ds:schemaRef ds:uri="8dfbd3f3-5549-44f5-8914-898900b6ef9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CAE9BB1-EA34-4127-AD5D-C04DDA55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 Template - PDMR Blank</vt:lpstr>
    </vt:vector>
  </TitlesOfParts>
  <Company>Glanbia Plc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 Template - PDMR Blank</dc:title>
  <dc:creator>Basmah Aziz</dc:creator>
  <cp:keywords>MAR Template - PDMR Blank</cp:keywords>
  <dc:description>MAR Template - PDMR Blank</dc:description>
  <cp:lastModifiedBy>Purcell, Julie</cp:lastModifiedBy>
  <cp:revision>10</cp:revision>
  <cp:lastPrinted>2022-09-13T10:42:00Z</cp:lastPrinted>
  <dcterms:created xsi:type="dcterms:W3CDTF">2022-09-13T10:40:00Z</dcterms:created>
  <dcterms:modified xsi:type="dcterms:W3CDTF">2025-05-12T13:56:00Z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</Properties>
</file>